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A" w:rsidRPr="001F6A59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756D31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1148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BF169F" w:rsidRDefault="00723FEA" w:rsidP="00723FE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</w:t>
      </w:r>
      <w:r w:rsidR="00465463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 члана 18. Пословника о раду в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23FEA" w:rsidRPr="003A5DD4" w:rsidRDefault="005041FC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СЕДАМНАЕСТУ</w:t>
      </w:r>
      <w:r w:rsidR="00E063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D40A8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723FE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796C50" w:rsidRDefault="00723FEA" w:rsidP="00723FEA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записника:</w:t>
      </w:r>
    </w:p>
    <w:p w:rsidR="005041FC" w:rsidRDefault="00723FEA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796C50">
        <w:rPr>
          <w:rFonts w:ascii="Times New Roman" w:hAnsi="Times New Roman" w:cs="Times New Roman"/>
          <w:lang w:val="sr-Cyrl-RS"/>
        </w:rPr>
        <w:t>са пре</w:t>
      </w:r>
      <w:r>
        <w:rPr>
          <w:rFonts w:ascii="Times New Roman" w:hAnsi="Times New Roman" w:cs="Times New Roman"/>
          <w:lang w:val="sr-Cyrl-RS"/>
        </w:rPr>
        <w:t>тходне редовне седнице Комисије за претходна питања, одржане 0</w:t>
      </w:r>
      <w:r w:rsidR="005041FC">
        <w:rPr>
          <w:rFonts w:ascii="Times New Roman" w:hAnsi="Times New Roman" w:cs="Times New Roman"/>
          <w:lang w:val="sr-Cyrl-RS"/>
        </w:rPr>
        <w:t>1</w:t>
      </w:r>
      <w:r w:rsidR="001F6A59">
        <w:rPr>
          <w:rFonts w:ascii="Times New Roman" w:hAnsi="Times New Roman" w:cs="Times New Roman"/>
          <w:lang w:val="sr-Cyrl-RS"/>
        </w:rPr>
        <w:t>.1</w:t>
      </w:r>
      <w:r w:rsidR="005041FC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.2016. године</w:t>
      </w:r>
      <w:r w:rsidR="005041FC">
        <w:rPr>
          <w:rFonts w:ascii="Times New Roman" w:hAnsi="Times New Roman" w:cs="Times New Roman"/>
          <w:lang w:val="sr-Cyrl-RS"/>
        </w:rPr>
        <w:t>;</w:t>
      </w:r>
    </w:p>
    <w:p w:rsidR="00723FEA" w:rsidRDefault="005041FC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796C50">
        <w:rPr>
          <w:rFonts w:ascii="Times New Roman" w:hAnsi="Times New Roman" w:cs="Times New Roman"/>
          <w:lang w:val="sr-Cyrl-RS"/>
        </w:rPr>
        <w:t>са пре</w:t>
      </w:r>
      <w:r>
        <w:rPr>
          <w:rFonts w:ascii="Times New Roman" w:hAnsi="Times New Roman" w:cs="Times New Roman"/>
          <w:lang w:val="sr-Cyrl-RS"/>
        </w:rPr>
        <w:t>тходне ванредне седнице Комисије за претходна питања, одржане 14.11.2016. године</w:t>
      </w:r>
      <w:r w:rsidR="00EC7DD4">
        <w:rPr>
          <w:rFonts w:ascii="Times New Roman" w:hAnsi="Times New Roman" w:cs="Times New Roman"/>
          <w:lang w:val="sr-Cyrl-RS"/>
        </w:rPr>
        <w:t>.</w:t>
      </w:r>
    </w:p>
    <w:p w:rsidR="0033451B" w:rsidRPr="0033451B" w:rsidRDefault="0033451B" w:rsidP="0033451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2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AE7979"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420038">
        <w:rPr>
          <w:rFonts w:ascii="Times New Roman" w:eastAsia="SimSun" w:hAnsi="Times New Roman" w:cs="Times New Roman"/>
          <w:i/>
          <w:lang w:val="sr-Cyrl-RS" w:eastAsia="zh-CN"/>
        </w:rPr>
        <w:t>Психијатрија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AE7979">
        <w:rPr>
          <w:rFonts w:ascii="Times New Roman" w:eastAsia="SimSun" w:hAnsi="Times New Roman" w:cs="Times New Roman"/>
          <w:i/>
          <w:lang w:val="sr-Cyrl-CS" w:eastAsia="zh-CN"/>
        </w:rPr>
        <w:t>3</w:t>
      </w:r>
      <w:r w:rsidR="00957380"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957380"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="00420038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D25642" w:rsidRDefault="00D25642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957380"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957380">
        <w:rPr>
          <w:rFonts w:ascii="Times New Roman" w:eastAsia="SimSun" w:hAnsi="Times New Roman" w:cs="Times New Roman"/>
          <w:i/>
          <w:lang w:val="sr-Cyrl-RS" w:eastAsia="zh-CN"/>
        </w:rPr>
        <w:t>Интерна медицина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7D33DF">
        <w:rPr>
          <w:rFonts w:ascii="Times New Roman" w:eastAsia="SimSun" w:hAnsi="Times New Roman" w:cs="Times New Roman"/>
          <w:i/>
          <w:lang w:val="sr-Cyrl-CS" w:eastAsia="zh-CN"/>
        </w:rPr>
        <w:t>28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7D33DF"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5642" w:rsidRPr="00A6632A" w:rsidRDefault="00D25642" w:rsidP="00D25642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="007D33DF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D25642" w:rsidRPr="00A6632A" w:rsidRDefault="00D25642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Патолошка физиологија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084B" w:rsidRPr="00A6632A" w:rsidRDefault="0054084B" w:rsidP="0054084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084B" w:rsidRPr="00A6632A" w:rsidRDefault="0054084B" w:rsidP="0054084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i/>
          <w:lang w:val="sr-Cyrl-RS" w:eastAsia="zh-CN"/>
        </w:rPr>
        <w:t>Онкологија</w:t>
      </w:r>
      <w:proofErr w:type="spellEnd"/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D54B7" w:rsidRPr="00A6632A" w:rsidRDefault="002D54B7" w:rsidP="002D54B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D54B7" w:rsidRPr="00A6632A" w:rsidRDefault="002D54B7" w:rsidP="002D54B7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Фармацеутска анализа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52070" w:rsidRPr="00A6632A" w:rsidRDefault="00052070" w:rsidP="0005207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52070" w:rsidRPr="00A6632A" w:rsidRDefault="00052070" w:rsidP="00052070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22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Хистологија и ембриологија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749BB" w:rsidRPr="00A6632A" w:rsidRDefault="007749BB" w:rsidP="007749B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749BB" w:rsidRPr="00A6632A" w:rsidRDefault="007749BB" w:rsidP="007749B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7749BB" w:rsidRDefault="007749BB" w:rsidP="007749B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Клиничка фармација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D01E3" w:rsidRPr="00A6632A" w:rsidRDefault="00ED01E3" w:rsidP="00ED01E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D01E3" w:rsidRPr="00A6632A" w:rsidRDefault="00ED01E3" w:rsidP="00ED01E3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proofErr w:type="spellStart"/>
      <w:r>
        <w:rPr>
          <w:rFonts w:ascii="Times New Roman" w:eastAsia="SimSun" w:hAnsi="Times New Roman" w:cs="Times New Roman"/>
          <w:b/>
          <w:lang w:val="sr-Cyrl-CS" w:eastAsia="zh-CN"/>
        </w:rPr>
        <w:t>струковних</w:t>
      </w:r>
      <w:proofErr w:type="spellEnd"/>
      <w:r>
        <w:rPr>
          <w:rFonts w:ascii="Times New Roman" w:eastAsia="SimSun" w:hAnsi="Times New Roman" w:cs="Times New Roman"/>
          <w:b/>
          <w:lang w:val="sr-Cyrl-CS" w:eastAsia="zh-CN"/>
        </w:rPr>
        <w:t xml:space="preserve"> студија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i/>
          <w:lang w:val="sr-Cyrl-RS" w:eastAsia="zh-CN"/>
        </w:rPr>
        <w:t>Дерматовенерологија</w:t>
      </w:r>
      <w:proofErr w:type="spellEnd"/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A78BD" w:rsidRPr="00A6632A" w:rsidRDefault="00CA78BD" w:rsidP="00CA78B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A78BD" w:rsidRPr="00A6632A" w:rsidRDefault="00CA78BD" w:rsidP="00CA78BD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D195F" w:rsidRPr="00A6673E" w:rsidRDefault="00AD195F" w:rsidP="00AD195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AD195F" w:rsidRPr="00A6673E" w:rsidRDefault="00AD195F" w:rsidP="00AD195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D195F" w:rsidRPr="00475AA6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медицинских наука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AD195F" w:rsidRPr="003A5DD4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D195F" w:rsidRPr="00EF34F9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proofErr w:type="spellStart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>Преваленца</w:t>
      </w:r>
      <w:proofErr w:type="spellEnd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proofErr w:type="spellStart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>посттрауматског</w:t>
      </w:r>
      <w:proofErr w:type="spellEnd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стресног поремећаја (ПТСП) у </w:t>
      </w:r>
      <w:proofErr w:type="spellStart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>постпарталном</w:t>
      </w:r>
      <w:proofErr w:type="spellEnd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периоду и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његова веза са нивоом </w:t>
      </w:r>
      <w:proofErr w:type="spellStart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>кортизола</w:t>
      </w:r>
      <w:proofErr w:type="spellEnd"/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у крви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AD195F" w:rsidRPr="00EF34F9" w:rsidRDefault="00AD195F" w:rsidP="00AD195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D195F" w:rsidRPr="009A2A6E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195F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195F" w:rsidRPr="009A2A6E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195F" w:rsidRPr="00501A13" w:rsidRDefault="00AD195F" w:rsidP="00AD195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11.10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195F" w:rsidRPr="009A2A6E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195F" w:rsidRPr="009A2A6E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11.10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AD195F" w:rsidRPr="00501A13" w:rsidRDefault="00AD195F" w:rsidP="00AD195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120DA" w:rsidRDefault="00A120DA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E6B4D" w:rsidRPr="00EF34F9" w:rsidRDefault="005E6B4D" w:rsidP="005E6B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Процена квалитета живота пацијената оболелих од </w:t>
      </w:r>
      <w:proofErr w:type="spellStart"/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>неситноћелијског</w:t>
      </w:r>
      <w:proofErr w:type="spellEnd"/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proofErr w:type="spellStart"/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>карцинома</w:t>
      </w:r>
      <w:proofErr w:type="spellEnd"/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плућа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лечених </w:t>
      </w:r>
      <w:proofErr w:type="spellStart"/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>хемиотерапијом</w:t>
      </w:r>
      <w:proofErr w:type="spellEnd"/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5E6B4D" w:rsidRPr="00EF34F9" w:rsidRDefault="005E6B4D" w:rsidP="005E6B4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5E6B4D" w:rsidRPr="009A2A6E" w:rsidRDefault="005E6B4D" w:rsidP="005E6B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E6B4D" w:rsidRDefault="005E6B4D" w:rsidP="005E6B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E6B4D" w:rsidRPr="009A2A6E" w:rsidRDefault="005E6B4D" w:rsidP="005E6B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E6B4D" w:rsidRPr="00501A13" w:rsidRDefault="005E6B4D" w:rsidP="005E6B4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11.10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E6B4D" w:rsidRPr="009A2A6E" w:rsidRDefault="005E6B4D" w:rsidP="005E6B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E6B4D" w:rsidRPr="009A2A6E" w:rsidRDefault="005E6B4D" w:rsidP="005E6B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11.10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5E6B4D" w:rsidRPr="00501A13" w:rsidRDefault="005E6B4D" w:rsidP="005E6B4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E6B4D" w:rsidRDefault="005E6B4D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39F8" w:rsidRPr="00EF34F9" w:rsidRDefault="00CD39F8" w:rsidP="00CD39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Синтеза, карактеризација и потенцијална биолошка активност </w:t>
      </w:r>
      <w:proofErr w:type="spellStart"/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>бинуклеарних</w:t>
      </w:r>
      <w:proofErr w:type="spellEnd"/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комплекса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>бакра(II) са S-</w:t>
      </w:r>
      <w:proofErr w:type="spellStart"/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>алкил</w:t>
      </w:r>
      <w:proofErr w:type="spellEnd"/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дериватима </w:t>
      </w:r>
      <w:proofErr w:type="spellStart"/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>тиосалицилне</w:t>
      </w:r>
      <w:proofErr w:type="spellEnd"/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киселине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CD39F8" w:rsidRPr="00EF34F9" w:rsidRDefault="00CD39F8" w:rsidP="00CD39F8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D39F8" w:rsidRPr="009A2A6E" w:rsidRDefault="00CD39F8" w:rsidP="00CD39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D39F8" w:rsidRDefault="00CD39F8" w:rsidP="00CD39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D39F8" w:rsidRPr="009A2A6E" w:rsidRDefault="00CD39F8" w:rsidP="00CD39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D39F8" w:rsidRPr="00501A13" w:rsidRDefault="00CD39F8" w:rsidP="00CD39F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11.10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D39F8" w:rsidRPr="009A2A6E" w:rsidRDefault="00CD39F8" w:rsidP="00CD39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D39F8" w:rsidRPr="009A2A6E" w:rsidRDefault="00CD39F8" w:rsidP="00CD39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11.10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CD39F8" w:rsidRPr="00501A13" w:rsidRDefault="00CD39F8" w:rsidP="00CD39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D39F8" w:rsidRDefault="00CD39F8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E6FF6" w:rsidRPr="00EF34F9" w:rsidRDefault="00EE6FF6" w:rsidP="00EE6F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A406B9"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EE6FF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Утицај различитих видова физичког оптерећења на </w:t>
      </w:r>
      <w:proofErr w:type="spellStart"/>
      <w:r w:rsidRPr="00EE6FF6">
        <w:rPr>
          <w:rFonts w:ascii="Times New Roman" w:eastAsia="SimSun" w:hAnsi="Times New Roman" w:cs="Times New Roman"/>
          <w:b/>
          <w:bCs/>
          <w:lang w:val="sr-Cyrl-CS" w:eastAsia="zh-CN"/>
        </w:rPr>
        <w:t>редокс</w:t>
      </w:r>
      <w:proofErr w:type="spellEnd"/>
      <w:r w:rsidRPr="00EE6FF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равнотежу ронилаца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EE6FF6" w:rsidRPr="00EF34F9" w:rsidRDefault="00EE6FF6" w:rsidP="00EE6FF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EE6FF6" w:rsidRPr="009A2A6E" w:rsidRDefault="00EE6FF6" w:rsidP="00EE6FF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27.10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E6FF6" w:rsidRDefault="00EE6FF6" w:rsidP="00EE6FF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E6FF6" w:rsidRPr="009A2A6E" w:rsidRDefault="00EE6FF6" w:rsidP="00EE6FF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27.10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E6FF6" w:rsidRPr="00501A13" w:rsidRDefault="00EE6FF6" w:rsidP="00EE6FF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31.10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E6FF6" w:rsidRPr="009A2A6E" w:rsidRDefault="00EE6FF6" w:rsidP="00EE6FF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31.10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E6FF6" w:rsidRPr="009A2A6E" w:rsidRDefault="00EE6FF6" w:rsidP="00EE6FF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31.10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EE6FF6" w:rsidRPr="00501A13" w:rsidRDefault="00EE6FF6" w:rsidP="00EE6FF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12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D39F8" w:rsidRDefault="00CD39F8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39F8" w:rsidRDefault="00CD39F8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3451B" w:rsidRPr="00990114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864252"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BB017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33451B" w:rsidRPr="00990114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33451B" w:rsidRPr="00990114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lastRenderedPageBreak/>
        <w:t>Факултет  медицинских  наука у Крагујевцу</w:t>
      </w:r>
    </w:p>
    <w:p w:rsidR="0033451B" w:rsidRPr="00990114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46DDE" w:rsidRPr="00990114" w:rsidRDefault="00546DDE" w:rsidP="003130A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 w:rsidR="003130A7">
        <w:rPr>
          <w:rFonts w:ascii="Times New Roman" w:eastAsia="SimSun" w:hAnsi="Times New Roman" w:cs="Times New Roman"/>
          <w:lang w:val="sr-Cyrl-RS" w:eastAsia="zh-CN"/>
        </w:rPr>
        <w:t>.3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 w:rsidR="00A406B9">
        <w:rPr>
          <w:rFonts w:ascii="Times New Roman" w:eastAsia="SimSun" w:hAnsi="Times New Roman" w:cs="Times New Roman"/>
          <w:lang w:val="sr-Cyrl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3130A7" w:rsidRPr="003130A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Клиничка процјена утицаја стреса на јачину </w:t>
      </w:r>
      <w:proofErr w:type="spellStart"/>
      <w:r w:rsidR="003130A7" w:rsidRPr="003130A7">
        <w:rPr>
          <w:rFonts w:ascii="Times New Roman" w:eastAsia="SimSun" w:hAnsi="Times New Roman" w:cs="Times New Roman"/>
          <w:b/>
          <w:bCs/>
          <w:lang w:val="sr-Cyrl-RS" w:eastAsia="zh-CN"/>
        </w:rPr>
        <w:t>постоперативног</w:t>
      </w:r>
      <w:proofErr w:type="spellEnd"/>
      <w:r w:rsidR="003130A7" w:rsidRPr="003130A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бола код дјеце</w:t>
      </w:r>
      <w:r w:rsidR="003130A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3130A7" w:rsidRPr="003130A7">
        <w:rPr>
          <w:rFonts w:ascii="Times New Roman" w:eastAsia="SimSun" w:hAnsi="Times New Roman" w:cs="Times New Roman"/>
          <w:b/>
          <w:bCs/>
          <w:lang w:val="sr-Cyrl-RS" w:eastAsia="zh-CN"/>
        </w:rPr>
        <w:t>предшколског узраста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proofErr w:type="spellStart"/>
      <w:r w:rsidR="003130A7">
        <w:rPr>
          <w:rFonts w:ascii="Times New Roman" w:eastAsia="SimSun" w:hAnsi="Times New Roman" w:cs="Times New Roman"/>
          <w:b/>
          <w:bCs/>
          <w:lang w:val="sr-Cyrl-RS" w:eastAsia="zh-CN"/>
        </w:rPr>
        <w:t>Маријане</w:t>
      </w:r>
      <w:proofErr w:type="spellEnd"/>
      <w:r w:rsidR="003130A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Каришик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46DDE" w:rsidRPr="00990114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6DDE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3130A7"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90114" w:rsidRDefault="00990114" w:rsidP="00AF319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F319A" w:rsidRPr="00990114" w:rsidRDefault="00AF319A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 w:rsidR="00864252" w:rsidRPr="00990114">
        <w:rPr>
          <w:rFonts w:ascii="Times New Roman" w:eastAsia="SimSun" w:hAnsi="Times New Roman" w:cs="Times New Roman"/>
          <w:lang w:val="sr-Cyrl-RS" w:eastAsia="zh-CN"/>
        </w:rPr>
        <w:t>.</w:t>
      </w:r>
      <w:r w:rsidR="007A66C0"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 w:rsidR="00A406B9">
        <w:rPr>
          <w:rFonts w:ascii="Times New Roman" w:eastAsia="SimSun" w:hAnsi="Times New Roman" w:cs="Times New Roman"/>
          <w:lang w:val="sr-Cyrl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9978E9" w:rsidRPr="009978E9">
        <w:rPr>
          <w:rFonts w:ascii="Times New Roman" w:eastAsia="SimSun" w:hAnsi="Times New Roman" w:cs="Times New Roman"/>
          <w:b/>
          <w:bCs/>
          <w:lang w:val="sr-Cyrl-RS" w:eastAsia="zh-CN"/>
        </w:rPr>
        <w:t>Родно специфичне особености старења становништва Републике Србије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9978E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Светлане </w:t>
      </w:r>
      <w:proofErr w:type="spellStart"/>
      <w:r w:rsidR="009978E9">
        <w:rPr>
          <w:rFonts w:ascii="Times New Roman" w:eastAsia="SimSun" w:hAnsi="Times New Roman" w:cs="Times New Roman"/>
          <w:b/>
          <w:bCs/>
          <w:lang w:val="sr-Cyrl-RS" w:eastAsia="zh-CN"/>
        </w:rPr>
        <w:t>Радевић</w:t>
      </w:r>
      <w:proofErr w:type="spellEnd"/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F319A" w:rsidRPr="00990114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90114" w:rsidRPr="00990114" w:rsidRDefault="009978E9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10</w:t>
      </w:r>
      <w:r w:rsidR="00990114"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="00990114"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9978E9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9978E9"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 w:rsidR="009978E9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9978E9"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931B0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 w:rsidR="009978E9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9978E9"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64AFE" w:rsidRPr="007A1E4D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90114" w:rsidRPr="00990114" w:rsidRDefault="00990114" w:rsidP="00236E4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</w:t>
      </w:r>
      <w:r w:rsidR="007A66C0"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 w:rsidR="00A406B9"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236E4F" w:rsidRPr="00236E4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Испитивање површинских маркера и оптимизација протокола за ex </w:t>
      </w:r>
      <w:proofErr w:type="spellStart"/>
      <w:r w:rsidR="00236E4F" w:rsidRPr="00236E4F">
        <w:rPr>
          <w:rFonts w:ascii="Times New Roman" w:eastAsia="SimSun" w:hAnsi="Times New Roman" w:cs="Times New Roman"/>
          <w:b/>
          <w:bCs/>
          <w:lang w:val="sr-Cyrl-RS" w:eastAsia="zh-CN"/>
        </w:rPr>
        <w:t>vivo</w:t>
      </w:r>
      <w:proofErr w:type="spellEnd"/>
      <w:r w:rsidR="00236E4F" w:rsidRPr="00236E4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експанзију</w:t>
      </w:r>
      <w:r w:rsidR="00236E4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="00236E4F" w:rsidRPr="00236E4F">
        <w:rPr>
          <w:rFonts w:ascii="Times New Roman" w:eastAsia="SimSun" w:hAnsi="Times New Roman" w:cs="Times New Roman"/>
          <w:b/>
          <w:bCs/>
          <w:lang w:val="sr-Cyrl-RS" w:eastAsia="zh-CN"/>
        </w:rPr>
        <w:t>лимбаних</w:t>
      </w:r>
      <w:proofErr w:type="spellEnd"/>
      <w:r w:rsidR="00236E4F" w:rsidRPr="00236E4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матичних ћелија ”GMP” степена квалитета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236E4F">
        <w:rPr>
          <w:rFonts w:ascii="Times New Roman" w:eastAsia="SimSun" w:hAnsi="Times New Roman" w:cs="Times New Roman"/>
          <w:b/>
          <w:bCs/>
          <w:lang w:val="sr-Cyrl-RS" w:eastAsia="zh-CN"/>
        </w:rPr>
        <w:t>Сање Бојић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90114" w:rsidRPr="00990114" w:rsidRDefault="00990114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36E4F" w:rsidRPr="00990114" w:rsidRDefault="00236E4F" w:rsidP="00236E4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36E4F" w:rsidRPr="00990114" w:rsidRDefault="00236E4F" w:rsidP="00236E4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36E4F" w:rsidRPr="00990114" w:rsidRDefault="00236E4F" w:rsidP="00236E4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36E4F" w:rsidRPr="00990114" w:rsidRDefault="00236E4F" w:rsidP="00236E4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90114" w:rsidRDefault="0099011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64AFE" w:rsidRPr="00A6632A" w:rsidRDefault="00A64AFE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D9323E" w:rsidRPr="00A6632A" w:rsidRDefault="00D9323E" w:rsidP="00D9323E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9323E" w:rsidRPr="00A6632A" w:rsidRDefault="00D9323E" w:rsidP="00D9323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A1E4D" w:rsidRPr="007A1E4D" w:rsidRDefault="00D9323E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A1E4D">
        <w:rPr>
          <w:rFonts w:ascii="Times New Roman" w:eastAsia="SimSun" w:hAnsi="Times New Roman" w:cs="Times New Roman"/>
          <w:lang w:val="sr-Cyrl-RS" w:eastAsia="zh-CN"/>
        </w:rPr>
        <w:t>2.</w:t>
      </w:r>
      <w:r w:rsidR="00A64AFE" w:rsidRPr="007A1E4D"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lang w:val="sr-Cyrl-RS" w:eastAsia="zh-CN"/>
        </w:rPr>
        <w:t>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3B49B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или доцент</w:t>
      </w:r>
      <w:r w:rsidR="007A1E4D"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A1E4D"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B49B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Микробиологија и </w:t>
      </w:r>
      <w:proofErr w:type="spellStart"/>
      <w:r w:rsidR="003B49B2">
        <w:rPr>
          <w:rFonts w:ascii="Times New Roman" w:eastAsia="SimSun" w:hAnsi="Times New Roman" w:cs="Times New Roman"/>
          <w:b/>
          <w:bCs/>
          <w:lang w:val="sr-Cyrl-RS" w:eastAsia="zh-CN"/>
        </w:rPr>
        <w:t>имунологија</w:t>
      </w:r>
      <w:proofErr w:type="spellEnd"/>
      <w:r w:rsidR="007A1E4D"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3B49B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или доцент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B49B2">
        <w:rPr>
          <w:rFonts w:ascii="Times New Roman" w:eastAsia="SimSun" w:hAnsi="Times New Roman" w:cs="Times New Roman"/>
          <w:b/>
          <w:bCs/>
          <w:lang w:val="sr-Cyrl-RS" w:eastAsia="zh-CN"/>
        </w:rPr>
        <w:t>Неурологија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A51C38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A51C38">
        <w:rPr>
          <w:rFonts w:ascii="Times New Roman" w:eastAsia="SimSun" w:hAnsi="Times New Roman" w:cs="Times New Roman"/>
          <w:b/>
          <w:bCs/>
          <w:lang w:val="sr-Cyrl-RS" w:eastAsia="zh-CN"/>
        </w:rPr>
        <w:t>Хигијена и екологија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D7482" w:rsidRDefault="004D7482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5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A51C38">
        <w:rPr>
          <w:rFonts w:ascii="Times New Roman" w:eastAsia="SimSun" w:hAnsi="Times New Roman" w:cs="Times New Roman"/>
          <w:b/>
          <w:bCs/>
          <w:lang w:val="sr-Cyrl-RS" w:eastAsia="zh-CN"/>
        </w:rPr>
        <w:t>Педијатрија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6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proofErr w:type="spellStart"/>
      <w:r w:rsidR="00A51C38">
        <w:rPr>
          <w:rFonts w:ascii="Times New Roman" w:eastAsia="SimSun" w:hAnsi="Times New Roman" w:cs="Times New Roman"/>
          <w:b/>
          <w:bCs/>
          <w:lang w:val="sr-Cyrl-RS" w:eastAsia="zh-CN"/>
        </w:rPr>
        <w:t>Дерматовенерологија</w:t>
      </w:r>
      <w:proofErr w:type="spellEnd"/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A1E4D" w:rsidRPr="007A1E4D" w:rsidRDefault="007A1E4D" w:rsidP="007A1E4D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7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proofErr w:type="spellStart"/>
      <w:r w:rsidR="00A51C38">
        <w:rPr>
          <w:rFonts w:ascii="Times New Roman" w:eastAsia="SimSun" w:hAnsi="Times New Roman" w:cs="Times New Roman"/>
          <w:b/>
          <w:bCs/>
          <w:lang w:val="sr-Cyrl-RS" w:eastAsia="zh-CN"/>
        </w:rPr>
        <w:t>Офталмологија</w:t>
      </w:r>
      <w:proofErr w:type="spellEnd"/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1E4D" w:rsidRDefault="007A1E4D" w:rsidP="007A1E4D">
      <w:pPr>
        <w:contextualSpacing/>
        <w:rPr>
          <w:rFonts w:ascii="Times New Roman" w:eastAsia="SimSun" w:hAnsi="Times New Roman" w:cs="Times New Roman"/>
          <w:i/>
          <w:iCs/>
          <w:lang w:val="ru-RU" w:eastAsia="zh-CN"/>
        </w:rPr>
      </w:pPr>
    </w:p>
    <w:p w:rsidR="002D400D" w:rsidRDefault="002D400D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D400D" w:rsidRDefault="002D400D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D400D" w:rsidRDefault="002D400D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D400D" w:rsidRDefault="002D400D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D400D" w:rsidRDefault="002D400D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D400D" w:rsidRDefault="002D400D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64AFE" w:rsidRPr="004D7482" w:rsidRDefault="00A64AFE" w:rsidP="00A64AF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lastRenderedPageBreak/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.5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A64AFE" w:rsidRPr="004D7482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Pr="004D7482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4D7482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5400D" w:rsidRPr="004D7482" w:rsidRDefault="00B5400D" w:rsidP="00FF688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2.5.1. Предлог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="00FF688F">
        <w:rPr>
          <w:rFonts w:ascii="Times New Roman" w:eastAsia="SimSun" w:hAnsi="Times New Roman" w:cs="Times New Roman"/>
          <w:b/>
          <w:bCs/>
          <w:lang w:val="ru-RU" w:eastAsia="zh-CN"/>
        </w:rPr>
        <w:t xml:space="preserve">Дубравке </w:t>
      </w:r>
      <w:proofErr w:type="spellStart"/>
      <w:r w:rsidR="00FF688F">
        <w:rPr>
          <w:rFonts w:ascii="Times New Roman" w:eastAsia="SimSun" w:hAnsi="Times New Roman" w:cs="Times New Roman"/>
          <w:b/>
          <w:bCs/>
          <w:lang w:val="ru-RU" w:eastAsia="zh-CN"/>
        </w:rPr>
        <w:t>Вукадиновић</w:t>
      </w:r>
      <w:proofErr w:type="spellEnd"/>
      <w:r w:rsidR="004D7482"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Анализа фактора </w:t>
      </w:r>
      <w:proofErr w:type="spell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који</w:t>
      </w:r>
      <w:proofErr w:type="spellEnd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утичу</w:t>
      </w:r>
      <w:proofErr w:type="spellEnd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на неуспех </w:t>
      </w:r>
      <w:proofErr w:type="spell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лечења</w:t>
      </w:r>
      <w:proofErr w:type="spellEnd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ванболничк</w:t>
      </w:r>
      <w:proofErr w:type="gram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e</w:t>
      </w:r>
      <w:proofErr w:type="spellEnd"/>
      <w:proofErr w:type="gramEnd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пнеумонијe</w:t>
      </w:r>
      <w:proofErr w:type="spellEnd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код</w:t>
      </w:r>
      <w:r w:rsid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хоспитализованих</w:t>
      </w:r>
      <w:proofErr w:type="spellEnd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FF688F" w:rsidRPr="00FF688F">
        <w:rPr>
          <w:rFonts w:ascii="Times New Roman" w:eastAsia="SimSun" w:hAnsi="Times New Roman" w:cs="Times New Roman"/>
          <w:b/>
          <w:iCs/>
          <w:lang w:val="ru-RU" w:eastAsia="zh-CN"/>
        </w:rPr>
        <w:t>пацијената</w:t>
      </w:r>
      <w:proofErr w:type="spellEnd"/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64AFE" w:rsidRPr="004D7482" w:rsidRDefault="00B5400D" w:rsidP="000F0448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2.5.2. Предлог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="000F044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</w:t>
      </w:r>
      <w:proofErr w:type="gramStart"/>
      <w:r w:rsidR="000F0448">
        <w:rPr>
          <w:rFonts w:ascii="Times New Roman" w:eastAsia="SimSun" w:hAnsi="Times New Roman" w:cs="Times New Roman"/>
          <w:b/>
          <w:bCs/>
          <w:lang w:val="sr-Cyrl-RS" w:eastAsia="zh-CN"/>
        </w:rPr>
        <w:t>Мари</w:t>
      </w:r>
      <w:proofErr w:type="gramEnd"/>
      <w:r w:rsidR="000F0448">
        <w:rPr>
          <w:rFonts w:ascii="Times New Roman" w:eastAsia="SimSun" w:hAnsi="Times New Roman" w:cs="Times New Roman"/>
          <w:b/>
          <w:bCs/>
          <w:lang w:val="sr-Cyrl-RS" w:eastAsia="zh-CN"/>
        </w:rPr>
        <w:t>ћа</w:t>
      </w:r>
      <w:r w:rsidR="003546D6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Клиничка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процена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ефикасности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и безбедности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унипорталне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и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конвенционалне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ВАТС</w:t>
      </w:r>
      <w:r w:rsid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симпатикотомије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у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лечењу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болесника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са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примарном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фокалном</w:t>
      </w:r>
      <w:proofErr w:type="spellEnd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="000F0448" w:rsidRPr="000F0448">
        <w:rPr>
          <w:rFonts w:ascii="Times New Roman" w:eastAsia="SimSun" w:hAnsi="Times New Roman" w:cs="Times New Roman"/>
          <w:b/>
          <w:iCs/>
          <w:lang w:val="ru-RU" w:eastAsia="zh-CN"/>
        </w:rPr>
        <w:t>хиперхидрозом</w:t>
      </w:r>
      <w:proofErr w:type="spellEnd"/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C6245A" w:rsidRPr="004D7482" w:rsidRDefault="00C6245A" w:rsidP="00C6245A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>2.5.</w:t>
      </w:r>
      <w:r>
        <w:rPr>
          <w:rFonts w:ascii="Times New Roman" w:eastAsia="SimSun" w:hAnsi="Times New Roman" w:cs="Times New Roman"/>
          <w:lang w:val="ru-RU" w:eastAsia="zh-CN"/>
        </w:rPr>
        <w:t>3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 Предлог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Марка</w:t>
      </w:r>
      <w:proofErr w:type="gramStart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</w:t>
      </w:r>
      <w:proofErr w:type="gramEnd"/>
      <w:r>
        <w:rPr>
          <w:rFonts w:ascii="Times New Roman" w:eastAsia="SimSun" w:hAnsi="Times New Roman" w:cs="Times New Roman"/>
          <w:b/>
          <w:bCs/>
          <w:lang w:val="sr-Cyrl-RS" w:eastAsia="zh-CN"/>
        </w:rPr>
        <w:t>пасића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Анализа фактора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повезаних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са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настанком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компликација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и/или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смртног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исхода код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пацијената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са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акутним</w:t>
      </w:r>
      <w:proofErr w:type="spellEnd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панкреатитисом</w:t>
      </w:r>
      <w:proofErr w:type="spellEnd"/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64AFE" w:rsidRPr="007A1E4D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A64AFE" w:rsidRPr="004D7482" w:rsidRDefault="00A64AFE" w:rsidP="00A64AF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A64AFE" w:rsidRPr="004D7482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Pr="004D7482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7A1E4D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B5400D" w:rsidRPr="004D7482" w:rsidRDefault="00B5400D" w:rsidP="00BB065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lang w:val="sr-Cyrl-RS" w:eastAsia="zh-CN"/>
        </w:rPr>
        <w:t>2.6.1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BB0653">
        <w:rPr>
          <w:rFonts w:ascii="Times New Roman" w:eastAsia="SimSun" w:hAnsi="Times New Roman" w:cs="Times New Roman"/>
          <w:b/>
          <w:bCs/>
          <w:lang w:val="sr-Cyrl-RS" w:eastAsia="zh-CN"/>
        </w:rPr>
        <w:t>Војина Ковачевића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BB0653" w:rsidRPr="00BB0653">
        <w:rPr>
          <w:rFonts w:ascii="Times New Roman" w:eastAsia="SimSun" w:hAnsi="Times New Roman" w:cs="Times New Roman"/>
          <w:b/>
          <w:bCs/>
          <w:lang w:val="sr-Cyrl-RS" w:eastAsia="zh-CN"/>
        </w:rPr>
        <w:t>Анализа разлика у клиничком току и исходу оперативног лечења пацијенaта оболелих</w:t>
      </w:r>
      <w:r w:rsidR="00BB065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B0653" w:rsidRPr="00BB065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услед лумбалне </w:t>
      </w:r>
      <w:proofErr w:type="spellStart"/>
      <w:r w:rsidR="00BB0653" w:rsidRPr="00BB0653">
        <w:rPr>
          <w:rFonts w:ascii="Times New Roman" w:eastAsia="SimSun" w:hAnsi="Times New Roman" w:cs="Times New Roman"/>
          <w:b/>
          <w:bCs/>
          <w:lang w:val="sr-Cyrl-RS" w:eastAsia="zh-CN"/>
        </w:rPr>
        <w:t>дискус</w:t>
      </w:r>
      <w:proofErr w:type="spellEnd"/>
      <w:r w:rsidR="00BB0653" w:rsidRPr="00BB065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херније након стандардне и </w:t>
      </w:r>
      <w:proofErr w:type="spellStart"/>
      <w:r w:rsidR="00BB0653" w:rsidRPr="00BB0653">
        <w:rPr>
          <w:rFonts w:ascii="Times New Roman" w:eastAsia="SimSun" w:hAnsi="Times New Roman" w:cs="Times New Roman"/>
          <w:b/>
          <w:bCs/>
          <w:lang w:val="sr-Cyrl-RS" w:eastAsia="zh-CN"/>
        </w:rPr>
        <w:t>микродискектомије</w:t>
      </w:r>
      <w:proofErr w:type="spellEnd"/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4D7482" w:rsidRDefault="00B5400D" w:rsidP="0098287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>Станка Пе</w:t>
      </w:r>
      <w:r w:rsidR="00F41552">
        <w:rPr>
          <w:rFonts w:ascii="Times New Roman" w:eastAsia="SimSun" w:hAnsi="Times New Roman" w:cs="Times New Roman"/>
          <w:b/>
          <w:bCs/>
          <w:lang w:val="sr-Cyrl-RS" w:eastAsia="zh-CN"/>
        </w:rPr>
        <w:t>т</w:t>
      </w:r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>ровића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Процена сигурности и ефекта примене </w:t>
      </w:r>
      <w:proofErr w:type="spellStart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антиагрегационе</w:t>
      </w:r>
      <w:proofErr w:type="spellEnd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терапије код болесника са средње</w:t>
      </w:r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тешком формом </w:t>
      </w:r>
      <w:proofErr w:type="spellStart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улцерозног</w:t>
      </w:r>
      <w:proofErr w:type="spellEnd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колитиса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4D7482" w:rsidRDefault="00B5400D" w:rsidP="0098287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>мр Јасмине Радојловић</w:t>
      </w:r>
      <w:r w:rsidR="004D7482"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Медицински и породични фактори који утичу на школски успех ученика у нижим</w:t>
      </w:r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разредима основне школе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F90280" w:rsidRDefault="00B5400D" w:rsidP="0098287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proofErr w:type="spellStart"/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>Љубодрага</w:t>
      </w:r>
      <w:proofErr w:type="spellEnd"/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>Минића</w:t>
      </w:r>
      <w:proofErr w:type="spellEnd"/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Евaлуaциja ефеката </w:t>
      </w:r>
      <w:proofErr w:type="spellStart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oмeнтoмиjeлoпeксиje</w:t>
      </w:r>
      <w:proofErr w:type="spellEnd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на </w:t>
      </w:r>
      <w:proofErr w:type="spellStart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сeгмeнтне</w:t>
      </w:r>
      <w:proofErr w:type="spellEnd"/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прoвoдне функциjе кичмeнe</w:t>
      </w:r>
      <w:r w:rsidR="0098287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982873"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мoждинe након повреде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7A1E4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B5400D" w:rsidRPr="00F90280" w:rsidRDefault="00B5400D" w:rsidP="00863F21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 w:rsidR="00863F21">
        <w:rPr>
          <w:rFonts w:ascii="Times New Roman" w:eastAsia="SimSun" w:hAnsi="Times New Roman" w:cs="Times New Roman"/>
          <w:b/>
          <w:bCs/>
          <w:lang w:val="sr-Cyrl-RS" w:eastAsia="zh-CN"/>
        </w:rPr>
        <w:t>Жарка Мићовића</w:t>
      </w:r>
      <w:r w:rsidR="00F90280"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863F21" w:rsidRPr="00863F2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Функционалне, биохемијске и хистолошке промене у </w:t>
      </w:r>
      <w:proofErr w:type="spellStart"/>
      <w:r w:rsidR="00863F21" w:rsidRPr="00863F21">
        <w:rPr>
          <w:rFonts w:ascii="Times New Roman" w:eastAsia="SimSun" w:hAnsi="Times New Roman" w:cs="Times New Roman"/>
          <w:b/>
          <w:bCs/>
          <w:lang w:val="sr-Cyrl-RS" w:eastAsia="zh-CN"/>
        </w:rPr>
        <w:t>кардиоваскуларном</w:t>
      </w:r>
      <w:proofErr w:type="spellEnd"/>
      <w:r w:rsidR="00863F21" w:rsidRPr="00863F2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систему пацова</w:t>
      </w:r>
      <w:r w:rsidR="00863F2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863F21" w:rsidRPr="00863F2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 условима акутне и </w:t>
      </w:r>
      <w:proofErr w:type="spellStart"/>
      <w:r w:rsidR="00863F21" w:rsidRPr="00863F21">
        <w:rPr>
          <w:rFonts w:ascii="Times New Roman" w:eastAsia="SimSun" w:hAnsi="Times New Roman" w:cs="Times New Roman"/>
          <w:b/>
          <w:bCs/>
          <w:lang w:val="sr-Cyrl-RS" w:eastAsia="zh-CN"/>
        </w:rPr>
        <w:t>субхроничне</w:t>
      </w:r>
      <w:proofErr w:type="spellEnd"/>
      <w:r w:rsidR="00863F21" w:rsidRPr="00863F2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стимулације </w:t>
      </w:r>
      <w:proofErr w:type="spellStart"/>
      <w:r w:rsidR="00863F21" w:rsidRPr="00863F21">
        <w:rPr>
          <w:rFonts w:ascii="Times New Roman" w:eastAsia="SimSun" w:hAnsi="Times New Roman" w:cs="Times New Roman"/>
          <w:b/>
          <w:bCs/>
          <w:lang w:val="sr-Cyrl-RS" w:eastAsia="zh-CN"/>
        </w:rPr>
        <w:t>метионином</w:t>
      </w:r>
      <w:proofErr w:type="spellEnd"/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F90280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3C43" w:rsidRPr="007A1E4D" w:rsidRDefault="00F63C43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33451B" w:rsidRPr="00756D31" w:rsidRDefault="0033451B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E063E3" w:rsidRPr="00756D31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756D3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756D3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E063E3" w:rsidRPr="00756D31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C7DD4" w:rsidRPr="00756D31" w:rsidRDefault="00EC7DD4" w:rsidP="00EC7DD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EC7DD4" w:rsidRPr="00756D31" w:rsidRDefault="00EC7DD4" w:rsidP="00EC7DD4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756D31">
        <w:rPr>
          <w:rFonts w:ascii="Times New Roman" w:eastAsia="SimSun" w:hAnsi="Times New Roman" w:cs="Times New Roman"/>
          <w:lang w:val="sr-Cyrl-RS" w:eastAsia="zh-CN"/>
        </w:rPr>
        <w:t>3</w:t>
      </w:r>
      <w:r w:rsidRPr="00756D31">
        <w:rPr>
          <w:rFonts w:ascii="Times New Roman" w:eastAsia="SimSun" w:hAnsi="Times New Roman" w:cs="Times New Roman"/>
          <w:lang w:val="sr-Latn-RS" w:eastAsia="zh-CN"/>
        </w:rPr>
        <w:t>.</w:t>
      </w:r>
      <w:r w:rsidRPr="00756D31">
        <w:rPr>
          <w:rFonts w:ascii="Times New Roman" w:eastAsia="SimSun" w:hAnsi="Times New Roman" w:cs="Times New Roman"/>
          <w:lang w:val="sr-Cyrl-RS" w:eastAsia="zh-CN"/>
        </w:rPr>
        <w:t>1</w:t>
      </w:r>
      <w:r w:rsidRPr="00756D31">
        <w:rPr>
          <w:rFonts w:ascii="Times New Roman" w:eastAsia="SimSun" w:hAnsi="Times New Roman" w:cs="Times New Roman"/>
          <w:lang w:val="sr-Latn-RS" w:eastAsia="zh-CN"/>
        </w:rPr>
        <w:t>.</w:t>
      </w:r>
      <w:r w:rsidRPr="00756D31">
        <w:rPr>
          <w:rFonts w:ascii="Times New Roman" w:eastAsia="SimSun" w:hAnsi="Times New Roman" w:cs="Times New Roman"/>
          <w:lang w:val="sr-Cyrl-RS" w:eastAsia="zh-CN"/>
        </w:rPr>
        <w:t>1</w:t>
      </w:r>
      <w:r w:rsidRPr="00756D31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756D31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756D31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756D31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756D31" w:rsidRPr="00756D31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756D31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756D3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756D31" w:rsidRPr="00756D31">
        <w:rPr>
          <w:rFonts w:ascii="Times New Roman" w:eastAsia="SimSun" w:hAnsi="Times New Roman" w:cs="Times New Roman"/>
          <w:b/>
          <w:lang w:val="sr-Cyrl-RS" w:eastAsia="zh-CN"/>
        </w:rPr>
        <w:t xml:space="preserve">Морфологија, </w:t>
      </w:r>
      <w:proofErr w:type="spellStart"/>
      <w:r w:rsidR="00756D31" w:rsidRPr="00756D31">
        <w:rPr>
          <w:rFonts w:ascii="Times New Roman" w:eastAsia="SimSun" w:hAnsi="Times New Roman" w:cs="Times New Roman"/>
          <w:b/>
          <w:lang w:val="sr-Cyrl-RS" w:eastAsia="zh-CN"/>
        </w:rPr>
        <w:t>фитохемија</w:t>
      </w:r>
      <w:proofErr w:type="spellEnd"/>
      <w:r w:rsidR="00756D31" w:rsidRPr="00756D31">
        <w:rPr>
          <w:rFonts w:ascii="Times New Roman" w:eastAsia="SimSun" w:hAnsi="Times New Roman" w:cs="Times New Roman"/>
          <w:b/>
          <w:lang w:val="sr-Cyrl-RS" w:eastAsia="zh-CN"/>
        </w:rPr>
        <w:t xml:space="preserve"> и систематика биљака</w:t>
      </w:r>
      <w:r w:rsidRPr="00756D3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756D31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756D3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56D31">
        <w:rPr>
          <w:rFonts w:ascii="Times New Roman" w:eastAsia="SimSun" w:hAnsi="Times New Roman" w:cs="Times New Roman"/>
          <w:i/>
          <w:lang w:val="sr-Cyrl-CS" w:eastAsia="zh-CN"/>
        </w:rPr>
        <w:t>(Конкурс расписан 22.06.2016.)</w:t>
      </w: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C7DD4" w:rsidRP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</w:t>
      </w:r>
      <w:r w:rsidR="00EC7DD4"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 w:rsidR="00756D31"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26</w:t>
      </w: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 w:rsidR="00756D31"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28</w:t>
      </w: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Пр</w:t>
      </w:r>
      <w:r w:rsidR="00756D31"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ослеђен допис декану Факултета 29</w:t>
      </w: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EC7DD4" w:rsidRPr="00756D31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</w:t>
      </w:r>
      <w:r w:rsidR="00756D31"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29</w:t>
      </w: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EC7DD4" w:rsidRPr="00756D31" w:rsidRDefault="00EC7DD4" w:rsidP="00EC7DD4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</w:t>
      </w:r>
      <w:r w:rsidR="00756D31"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та прослеђено декану Факултета 01</w:t>
      </w: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756D31"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756D31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C7DD4" w:rsidRPr="00F94371" w:rsidRDefault="00EC7DD4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56D31" w:rsidRPr="00A6673E" w:rsidRDefault="00756D31" w:rsidP="00756D3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756D31" w:rsidRPr="00A6673E" w:rsidRDefault="00756D31" w:rsidP="00756D3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56D31" w:rsidRP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756D31" w:rsidRPr="003A5DD4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56D31" w:rsidRPr="00EF34F9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Синтеза, карактеризација и испитивање механизма </w:t>
      </w:r>
      <w:proofErr w:type="spellStart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супституционих</w:t>
      </w:r>
      <w:proofErr w:type="spellEnd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реакција комплекса неких јона прелазних метала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756D31" w:rsidRPr="00EF34F9" w:rsidRDefault="00756D31" w:rsidP="00756D3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23.09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501A13" w:rsidRDefault="00756D31" w:rsidP="00756D3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756D31" w:rsidRPr="00501A13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56D31" w:rsidRPr="00EF34F9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Еколошка специјализација и генетичка диференцијација врста рода </w:t>
      </w:r>
      <w:proofErr w:type="spellStart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Ceutorhynchus</w:t>
      </w:r>
      <w:proofErr w:type="spellEnd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(</w:t>
      </w:r>
      <w:proofErr w:type="spellStart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Curculionidae</w:t>
      </w:r>
      <w:proofErr w:type="spellEnd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) биљкама хранитељкама из фамилије </w:t>
      </w:r>
      <w:proofErr w:type="spellStart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Brassicaceae</w:t>
      </w:r>
      <w:proofErr w:type="spellEnd"/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756D31" w:rsidRPr="00EF34F9" w:rsidRDefault="00756D31" w:rsidP="00756D3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 недостацима 06.10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10.10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Исправљен материјал 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12.10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501A13" w:rsidRDefault="00756D31" w:rsidP="00756D3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12.10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13.10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13.10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756D31" w:rsidRPr="00501A13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56D31" w:rsidRPr="00EF34F9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Ванилин као </w:t>
      </w:r>
      <w:proofErr w:type="spellStart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прекурсор</w:t>
      </w:r>
      <w:proofErr w:type="spellEnd"/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у синтези неких биолошки активних једињења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756D31" w:rsidRPr="00EF34F9" w:rsidRDefault="00756D31" w:rsidP="00756D3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ED5716">
        <w:rPr>
          <w:rFonts w:ascii="Times New Roman" w:eastAsia="SimSun" w:hAnsi="Times New Roman" w:cs="Times New Roman"/>
          <w:i/>
          <w:iCs/>
          <w:lang w:val="sr-Cyrl-C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ED5716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 не</w:t>
      </w:r>
      <w:r w:rsidR="00ED5716">
        <w:rPr>
          <w:rFonts w:ascii="Times New Roman" w:eastAsia="SimSun" w:hAnsi="Times New Roman" w:cs="Times New Roman"/>
          <w:i/>
          <w:iCs/>
          <w:lang w:val="sr-Cyrl-CS" w:eastAsia="zh-CN"/>
        </w:rPr>
        <w:t>достацима 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ED5716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20</w:t>
      </w:r>
      <w:r w:rsidR="00756D31"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="00756D31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756D31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="00756D31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Исправљен материјал 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ED5716"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ED5716">
        <w:rPr>
          <w:rFonts w:ascii="Times New Roman" w:eastAsia="SimSun" w:hAnsi="Times New Roman" w:cs="Times New Roman"/>
          <w:i/>
          <w:iCs/>
          <w:lang w:val="sr-Cyrl-CS" w:eastAsia="zh-CN"/>
        </w:rPr>
        <w:t>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501A13" w:rsidRDefault="00756D31" w:rsidP="00756D3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 w:rsidR="00ED5716"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25</w:t>
      </w:r>
      <w:r>
        <w:rPr>
          <w:rFonts w:ascii="Times New Roman" w:eastAsia="SimSun" w:hAnsi="Times New Roman"/>
          <w:bCs/>
          <w:i/>
          <w:lang w:val="sr-Cyrl-RS" w:eastAsia="zh-CN"/>
        </w:rPr>
        <w:t>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="00ED5716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25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756D31" w:rsidRPr="009A2A6E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</w:t>
      </w:r>
      <w:r w:rsidR="00ED5716">
        <w:rPr>
          <w:rFonts w:ascii="Times New Roman" w:eastAsia="SimSun" w:hAnsi="Times New Roman" w:cs="Times New Roman"/>
          <w:i/>
          <w:iCs/>
          <w:lang w:val="sr-Cyrl-CS" w:eastAsia="zh-CN"/>
        </w:rPr>
        <w:t>остављено на сајт Универзитета 25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756D31" w:rsidRPr="00501A13" w:rsidRDefault="00756D31" w:rsidP="00756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 w:rsidR="00ED5716">
        <w:rPr>
          <w:rFonts w:ascii="Times New Roman" w:eastAsia="SimSun" w:hAnsi="Times New Roman" w:cs="Times New Roman"/>
          <w:i/>
          <w:iCs/>
          <w:lang w:val="sr-Cyrl-RS" w:eastAsia="zh-CN"/>
        </w:rPr>
        <w:t>29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D5716" w:rsidRPr="00EF34F9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Тестирање различитих метода </w:t>
      </w:r>
      <w:proofErr w:type="spellStart"/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>узорковања</w:t>
      </w:r>
      <w:proofErr w:type="spellEnd"/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proofErr w:type="spellStart"/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>макробескичмењака</w:t>
      </w:r>
      <w:proofErr w:type="spellEnd"/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у воденим </w:t>
      </w:r>
      <w:proofErr w:type="spellStart"/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>екосистемима</w:t>
      </w:r>
      <w:proofErr w:type="spellEnd"/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и могућности стандардизације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ED5716" w:rsidRPr="00EF34F9" w:rsidRDefault="00ED5716" w:rsidP="00ED5716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ED5716" w:rsidRPr="009A2A6E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20.10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 недостацима 20.10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21.10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Исправљен материјал 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D5716" w:rsidRPr="009A2A6E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24.10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D5716" w:rsidRPr="00501A13" w:rsidRDefault="00ED5716" w:rsidP="00ED571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25.10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D5716" w:rsidRPr="009A2A6E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25.10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D5716" w:rsidRPr="009A2A6E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25.10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ED5716" w:rsidRPr="00501A13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29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D5716" w:rsidRPr="00A6632A" w:rsidRDefault="00ED5716" w:rsidP="00ED571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ED5716" w:rsidRPr="00A6632A" w:rsidRDefault="00ED5716" w:rsidP="00ED571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D5716" w:rsidRPr="00756D31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D5716" w:rsidRPr="00A6632A" w:rsidRDefault="00ED5716" w:rsidP="00ED571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56D31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Математичка анализа са применама.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Физиологија биљака.</w:t>
      </w: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Радијациона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физика.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Аналитич</w:t>
      </w:r>
      <w:r w:rsidR="00C21D0B">
        <w:rPr>
          <w:rFonts w:ascii="Times New Roman" w:eastAsia="SimSun" w:hAnsi="Times New Roman" w:cs="Times New Roman"/>
          <w:b/>
          <w:bCs/>
          <w:lang w:val="sr-Cyrl-RS" w:eastAsia="zh-CN"/>
        </w:rPr>
        <w:t>к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 хемија.</w:t>
      </w: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Алгебра и логика.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D5716" w:rsidRP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D57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D5716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Математика.</w:t>
      </w:r>
    </w:p>
    <w:p w:rsidR="00756D31" w:rsidRDefault="00756D31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D5716" w:rsidRDefault="00ED5716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D5716" w:rsidRPr="004D7482" w:rsidRDefault="00ED5716" w:rsidP="00ED571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ED5716" w:rsidRPr="004D7482" w:rsidRDefault="00ED5716" w:rsidP="00ED571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D5716" w:rsidRPr="00756D31" w:rsidRDefault="00ED5716" w:rsidP="00ED57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D5716" w:rsidRPr="004D7482" w:rsidRDefault="00ED5716" w:rsidP="00ED571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D5716" w:rsidRPr="00ED5716" w:rsidRDefault="00ED5716" w:rsidP="00ED5716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3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 xml:space="preserve">Светлане </w:t>
      </w:r>
      <w:proofErr w:type="spellStart"/>
      <w:r>
        <w:rPr>
          <w:rFonts w:ascii="Times New Roman" w:eastAsia="SimSun" w:hAnsi="Times New Roman" w:cs="Times New Roman"/>
          <w:b/>
          <w:bCs/>
          <w:lang w:val="ru-RU" w:eastAsia="zh-CN"/>
        </w:rPr>
        <w:t>Ристић</w:t>
      </w:r>
      <w:proofErr w:type="spellEnd"/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4D7482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4D7482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proofErr w:type="gramStart"/>
      <w:r>
        <w:rPr>
          <w:rFonts w:ascii="Times New Roman" w:eastAsia="SimSun" w:hAnsi="Times New Roman" w:cs="Times New Roman"/>
          <w:b/>
          <w:iCs/>
          <w:lang w:val="ru-RU" w:eastAsia="zh-CN"/>
        </w:rPr>
        <w:t>Лишаји</w:t>
      </w:r>
      <w:proofErr w:type="spellEnd"/>
      <w:proofErr w:type="gramEnd"/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iCs/>
          <w:lang w:val="ru-RU" w:eastAsia="zh-CN"/>
        </w:rPr>
        <w:t>индикатори</w:t>
      </w:r>
      <w:proofErr w:type="spellEnd"/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квалитета </w:t>
      </w:r>
      <w:proofErr w:type="spellStart"/>
      <w:r>
        <w:rPr>
          <w:rFonts w:ascii="Times New Roman" w:eastAsia="SimSun" w:hAnsi="Times New Roman" w:cs="Times New Roman"/>
          <w:b/>
          <w:iCs/>
          <w:lang w:val="ru-RU" w:eastAsia="zh-CN"/>
        </w:rPr>
        <w:t>ваздуха</w:t>
      </w:r>
      <w:proofErr w:type="spellEnd"/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iCs/>
          <w:lang w:val="ru-RU" w:eastAsia="zh-CN"/>
        </w:rPr>
        <w:t>Топличког</w:t>
      </w:r>
      <w:proofErr w:type="spellEnd"/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региона и </w:t>
      </w:r>
      <w:proofErr w:type="spellStart"/>
      <w:r>
        <w:rPr>
          <w:rFonts w:ascii="Times New Roman" w:eastAsia="SimSun" w:hAnsi="Times New Roman" w:cs="Times New Roman"/>
          <w:b/>
          <w:iCs/>
          <w:lang w:val="ru-RU" w:eastAsia="zh-CN"/>
        </w:rPr>
        <w:t>њихов</w:t>
      </w:r>
      <w:proofErr w:type="spellEnd"/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iCs/>
          <w:lang w:val="ru-RU" w:eastAsia="zh-CN"/>
        </w:rPr>
        <w:t>биомедицински</w:t>
      </w:r>
      <w:proofErr w:type="spellEnd"/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iCs/>
          <w:lang w:val="ru-RU" w:eastAsia="zh-CN"/>
        </w:rPr>
        <w:t>потенцијал</w:t>
      </w:r>
      <w:proofErr w:type="spellEnd"/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ED5716" w:rsidRDefault="00ED5716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C7DD4" w:rsidRPr="00ED5716" w:rsidRDefault="00EC7DD4" w:rsidP="00EC7D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ED57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</w:t>
      </w:r>
      <w:r w:rsidR="00ED5716" w:rsidRPr="00ED57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ED5716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EC7DD4" w:rsidRPr="00ED5716" w:rsidRDefault="00EC7DD4" w:rsidP="00EC7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C7DD4" w:rsidRPr="00ED5716" w:rsidRDefault="00EC7DD4" w:rsidP="00EC7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D57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C7DD4" w:rsidRPr="00F94371" w:rsidRDefault="00EC7DD4" w:rsidP="00EC7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606059" w:rsidRPr="00ED5716" w:rsidRDefault="00EC7DD4" w:rsidP="001A268C">
      <w:pPr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ED5716">
        <w:rPr>
          <w:rFonts w:ascii="Times New Roman" w:eastAsia="SimSun" w:hAnsi="Times New Roman" w:cs="Times New Roman"/>
          <w:lang w:val="sr-Cyrl-RS" w:eastAsia="zh-CN"/>
        </w:rPr>
        <w:t>3.</w:t>
      </w:r>
      <w:r w:rsidR="00ED5716" w:rsidRPr="00ED5716">
        <w:rPr>
          <w:rFonts w:ascii="Times New Roman" w:eastAsia="SimSun" w:hAnsi="Times New Roman" w:cs="Times New Roman"/>
          <w:lang w:val="sr-Cyrl-RS" w:eastAsia="zh-CN"/>
        </w:rPr>
        <w:t>5</w:t>
      </w:r>
      <w:r w:rsidRPr="00ED5716">
        <w:rPr>
          <w:rFonts w:ascii="Times New Roman" w:eastAsia="SimSun" w:hAnsi="Times New Roman" w:cs="Times New Roman"/>
          <w:lang w:val="sr-Cyrl-RS" w:eastAsia="zh-CN"/>
        </w:rPr>
        <w:t>.</w:t>
      </w:r>
      <w:r w:rsidR="00ED5716" w:rsidRPr="00ED5716">
        <w:rPr>
          <w:rFonts w:ascii="Times New Roman" w:eastAsia="SimSun" w:hAnsi="Times New Roman" w:cs="Times New Roman"/>
          <w:lang w:val="sr-Cyrl-RS" w:eastAsia="zh-CN"/>
        </w:rPr>
        <w:t>1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Филипа </w:t>
      </w:r>
      <w:proofErr w:type="spellStart"/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>Грбовића</w:t>
      </w:r>
      <w:proofErr w:type="spellEnd"/>
      <w:r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proofErr w:type="spellStart"/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>Алелопатски</w:t>
      </w:r>
      <w:proofErr w:type="spellEnd"/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потенцијал изабраних </w:t>
      </w:r>
      <w:proofErr w:type="spellStart"/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>инванзивних</w:t>
      </w:r>
      <w:proofErr w:type="spellEnd"/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врста биљака из различитих </w:t>
      </w:r>
      <w:proofErr w:type="spellStart"/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>екосистема</w:t>
      </w:r>
      <w:proofErr w:type="spellEnd"/>
      <w:r w:rsidR="00ED5716"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Србије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D5716" w:rsidRDefault="00ED5716" w:rsidP="00E063E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06059" w:rsidRPr="00F94371" w:rsidRDefault="00ED5716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Latn-RS" w:eastAsia="zh-CN"/>
        </w:rPr>
      </w:pPr>
      <w:r w:rsidRPr="00ED5716">
        <w:rPr>
          <w:rFonts w:ascii="Times New Roman" w:eastAsia="SimSun" w:hAnsi="Times New Roman" w:cs="Times New Roman"/>
          <w:lang w:val="sr-Cyrl-RS" w:eastAsia="zh-CN"/>
        </w:rPr>
        <w:t>3.5.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Ђоровић</w:t>
      </w:r>
      <w:r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Испитивање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антиоксидативне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прооксидативне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активности одабраних једињења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фенолног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типа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D5716" w:rsidRDefault="00ED5716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</w:p>
    <w:p w:rsidR="00ED5716" w:rsidRPr="00C312AA" w:rsidRDefault="00ED5716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E063E3" w:rsidRPr="00C312AA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наука:</w:t>
      </w:r>
    </w:p>
    <w:p w:rsidR="00E063E3" w:rsidRPr="00C312AA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1A268C" w:rsidRPr="00C312AA" w:rsidRDefault="001A268C" w:rsidP="001A268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C312AA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C312A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1A268C" w:rsidRPr="00C312AA" w:rsidRDefault="001A268C" w:rsidP="001A268C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C312AA">
        <w:rPr>
          <w:rFonts w:ascii="Times New Roman" w:eastAsia="SimSun" w:hAnsi="Times New Roman" w:cs="Times New Roman"/>
          <w:b/>
          <w:lang w:val="sr-Cyrl-RS" w:eastAsia="zh-CN"/>
        </w:rPr>
        <w:t>Менаџмент и операциона истраживања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A268C" w:rsidRPr="00C312AA" w:rsidRDefault="00C312AA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</w:t>
      </w:r>
      <w:r w:rsidR="001A268C" w:rsidRPr="00C312AA">
        <w:rPr>
          <w:rFonts w:ascii="Times New Roman" w:eastAsia="SimSun" w:hAnsi="Times New Roman" w:cs="Times New Roman"/>
          <w:i/>
          <w:lang w:val="sr-Cyrl-CS" w:eastAsia="zh-CN"/>
        </w:rPr>
        <w:t>1.0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="001A268C" w:rsidRPr="00C312A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A268C" w:rsidRPr="00F94371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1A268C" w:rsidRPr="00C312AA" w:rsidRDefault="00C312AA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14.10</w:t>
      </w:r>
      <w:r w:rsidR="001A268C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14.10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18.10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19.10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та прослеђено декану Факултета 22.11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312AA" w:rsidRDefault="00C312AA" w:rsidP="00C312A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FF0000"/>
          <w:u w:val="single"/>
          <w:lang w:val="sr-Cyrl-RS" w:eastAsia="zh-CN"/>
        </w:rPr>
      </w:pPr>
    </w:p>
    <w:p w:rsidR="00C312AA" w:rsidRPr="00C312AA" w:rsidRDefault="00C312AA" w:rsidP="00C312A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C312AA" w:rsidRPr="00C312AA" w:rsidRDefault="00C312AA" w:rsidP="001A268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2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C312AA" w:rsidRPr="00C312AA">
        <w:rPr>
          <w:rFonts w:ascii="Times New Roman" w:eastAsia="SimSun" w:hAnsi="Times New Roman" w:cs="Times New Roman"/>
          <w:b/>
          <w:lang w:val="sr-Cyrl-RS" w:eastAsia="zh-CN"/>
        </w:rPr>
        <w:t>Машинске конструкције и механизација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 w:rsidR="00C312AA" w:rsidRPr="00C312AA">
        <w:rPr>
          <w:rFonts w:ascii="Times New Roman" w:eastAsia="SimSun" w:hAnsi="Times New Roman" w:cs="Times New Roman"/>
          <w:lang w:val="sr-Cyrl-CS" w:eastAsia="zh-CN"/>
        </w:rPr>
        <w:t>инжењерских  наука у Крагујевцу</w:t>
      </w:r>
    </w:p>
    <w:p w:rsidR="001A268C" w:rsidRPr="00C312AA" w:rsidRDefault="00C312AA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312AA">
        <w:rPr>
          <w:rFonts w:ascii="Times New Roman" w:eastAsia="SimSun" w:hAnsi="Times New Roman" w:cs="Times New Roman"/>
          <w:i/>
          <w:lang w:val="sr-Cyrl-CS" w:eastAsia="zh-CN"/>
        </w:rPr>
        <w:t>(Конкурс расписан 3</w:t>
      </w:r>
      <w:r w:rsidR="001A268C" w:rsidRPr="00C312AA">
        <w:rPr>
          <w:rFonts w:ascii="Times New Roman" w:eastAsia="SimSun" w:hAnsi="Times New Roman" w:cs="Times New Roman"/>
          <w:i/>
          <w:lang w:val="sr-Cyrl-CS" w:eastAsia="zh-CN"/>
        </w:rPr>
        <w:t>1.0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>8</w:t>
      </w:r>
      <w:r w:rsidR="001A268C" w:rsidRPr="00C312A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A268C" w:rsidRPr="00F94371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1A268C" w:rsidRPr="00C312AA" w:rsidRDefault="00C312AA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11.10</w:t>
      </w:r>
      <w:r w:rsidR="001A268C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11.10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12.10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ављен на сајт 12.10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та прослеђено декану Факултета 14.11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F94371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3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C312AA" w:rsidRPr="00C312AA">
        <w:rPr>
          <w:rFonts w:ascii="Times New Roman" w:eastAsia="SimSun" w:hAnsi="Times New Roman" w:cs="Times New Roman"/>
          <w:b/>
          <w:lang w:val="sr-Cyrl-RS" w:eastAsia="zh-CN"/>
        </w:rPr>
        <w:t>Примењена механика</w:t>
      </w:r>
      <w:r w:rsidRPr="00C312AA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 w:rsidR="00C312AA" w:rsidRPr="00C312AA">
        <w:rPr>
          <w:rFonts w:ascii="Times New Roman" w:eastAsia="SimSun" w:hAnsi="Times New Roman" w:cs="Times New Roman"/>
          <w:lang w:val="sr-Cyrl-CS" w:eastAsia="zh-CN"/>
        </w:rPr>
        <w:t>инжењерских  наука у Крагујевцу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A268C" w:rsidRPr="00C312AA" w:rsidRDefault="00C312AA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</w:t>
      </w:r>
      <w:r w:rsidR="001A268C" w:rsidRPr="00C312AA">
        <w:rPr>
          <w:rFonts w:ascii="Times New Roman" w:eastAsia="SimSun" w:hAnsi="Times New Roman" w:cs="Times New Roman"/>
          <w:i/>
          <w:lang w:val="sr-Cyrl-CS" w:eastAsia="zh-CN"/>
        </w:rPr>
        <w:t>1.0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="001A268C" w:rsidRPr="00C312A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A268C" w:rsidRPr="00F94371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1A268C" w:rsidRPr="00C312AA" w:rsidRDefault="00C312AA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05.10</w:t>
      </w:r>
      <w:r w:rsidR="001A268C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5.10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50763" w:rsidRPr="00C312AA" w:rsidRDefault="00450763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6.10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06.10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A268C" w:rsidRPr="00C312AA" w:rsidRDefault="001A268C" w:rsidP="001A268C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 w:rsidR="00450763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450763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F94371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8261D" w:rsidRPr="00C312A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C312AA" w:rsidRPr="00C312AA">
        <w:rPr>
          <w:rFonts w:ascii="Times New Roman" w:eastAsia="SimSun" w:hAnsi="Times New Roman" w:cs="Times New Roman"/>
          <w:b/>
          <w:lang w:val="sr-Cyrl-RS" w:eastAsia="zh-CN"/>
        </w:rPr>
        <w:t>Индустријско инжењерство и инжењерски менаџмент</w:t>
      </w:r>
      <w:r w:rsidRPr="00C312AA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C312AA" w:rsidRPr="00C312AA">
        <w:rPr>
          <w:rFonts w:ascii="Times New Roman" w:eastAsia="SimSun" w:hAnsi="Times New Roman" w:cs="Times New Roman"/>
          <w:lang w:val="sr-Cyrl-CS" w:eastAsia="zh-CN"/>
        </w:rPr>
        <w:t>Ф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C312AA" w:rsidRPr="00C312AA">
        <w:rPr>
          <w:rFonts w:ascii="Times New Roman" w:eastAsia="SimSun" w:hAnsi="Times New Roman" w:cs="Times New Roman"/>
          <w:lang w:val="sr-Cyrl-CS" w:eastAsia="zh-CN"/>
        </w:rPr>
        <w:t>инжењерских  наука у Крагујевцу</w:t>
      </w:r>
    </w:p>
    <w:p w:rsidR="00F8261D" w:rsidRPr="00C312A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C312AA" w:rsidRPr="00C312AA">
        <w:rPr>
          <w:rFonts w:ascii="Times New Roman" w:eastAsia="SimSun" w:hAnsi="Times New Roman" w:cs="Times New Roman"/>
          <w:i/>
          <w:lang w:val="sr-Cyrl-CS" w:eastAsia="zh-CN"/>
        </w:rPr>
        <w:t>15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>.06.2016.)</w:t>
      </w:r>
    </w:p>
    <w:p w:rsidR="00F8261D" w:rsidRPr="00F94371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F8261D" w:rsidRPr="00C312AA" w:rsidRDefault="00C312AA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</w:t>
      </w:r>
      <w:r w:rsidR="00F8261D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="00F8261D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C312A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26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C312A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3.10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C312AA" w:rsidRDefault="00F8261D" w:rsidP="00F8261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03.10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F8261D" w:rsidRPr="00C312AA" w:rsidRDefault="00F8261D" w:rsidP="00F8261D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та прослеђено декану Факултета 10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C312AA"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1270C" w:rsidRPr="00F94371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C312AA" w:rsidRP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71270C" w:rsidRPr="00F94371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C312AA" w:rsidRP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b/>
          <w:lang w:val="sr-Cyrl-RS" w:eastAsia="zh-CN"/>
        </w:rPr>
        <w:t>Електроенергетика</w:t>
      </w:r>
      <w:proofErr w:type="spellEnd"/>
      <w:r w:rsidRPr="00C312AA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</w:p>
    <w:p w:rsidR="00C312AA" w:rsidRP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312AA">
        <w:rPr>
          <w:rFonts w:ascii="Times New Roman" w:eastAsia="SimSun" w:hAnsi="Times New Roman" w:cs="Times New Roman"/>
          <w:i/>
          <w:lang w:val="sr-Cyrl-CS" w:eastAsia="zh-CN"/>
        </w:rPr>
        <w:t>(Конкурс расписан 15.06.2016.)</w:t>
      </w:r>
    </w:p>
    <w:p w:rsidR="00C312AA" w:rsidRPr="00F94371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C312AA" w:rsidRP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312AA" w:rsidRP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26.0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31.08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Допис факултету о недостацима 06.09.2016. године</w:t>
      </w:r>
    </w:p>
    <w:p w:rsid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12.09.2016. године</w:t>
      </w:r>
    </w:p>
    <w:p w:rsid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12.09.2016. године</w:t>
      </w:r>
    </w:p>
    <w:p w:rsidR="00C312AA" w:rsidRPr="00C312AA" w:rsidRDefault="003C0F54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23.09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312AA" w:rsidRPr="00C312AA" w:rsidRDefault="00C312AA" w:rsidP="00C312A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</w:t>
      </w:r>
      <w:r w:rsidR="003C0F54"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27.09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C312AA" w:rsidRPr="00C312AA" w:rsidRDefault="00C312AA" w:rsidP="00C312A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</w:t>
      </w:r>
      <w:r w:rsidR="003C0F54">
        <w:rPr>
          <w:rFonts w:ascii="Times New Roman" w:eastAsia="SimSun" w:hAnsi="Times New Roman" w:cs="Times New Roman"/>
          <w:bCs/>
          <w:i/>
          <w:lang w:val="sr-Cyrl-RS" w:eastAsia="zh-CN"/>
        </w:rPr>
        <w:t>та прослеђено декану Факултета 01</w:t>
      </w:r>
      <w:r w:rsidRPr="00C312AA">
        <w:rPr>
          <w:rFonts w:ascii="Times New Roman" w:eastAsia="SimSun" w:hAnsi="Times New Roman" w:cs="Times New Roman"/>
          <w:bCs/>
          <w:i/>
          <w:lang w:val="sr-Cyrl-RS" w:eastAsia="zh-CN"/>
        </w:rPr>
        <w:t>.11.2016. године</w:t>
      </w:r>
    </w:p>
    <w:p w:rsidR="0071270C" w:rsidRPr="00F94371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1270C" w:rsidRPr="00F94371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1270C" w:rsidRPr="003C0F54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4.2</w:t>
      </w:r>
      <w:r w:rsidRPr="003C0F5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71270C" w:rsidRPr="003C0F54" w:rsidRDefault="0071270C" w:rsidP="0071270C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1270C" w:rsidRPr="003C0F54" w:rsidRDefault="0071270C" w:rsidP="0071270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71270C" w:rsidRPr="00F94371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71270C" w:rsidRPr="003C0F5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4.2.</w:t>
      </w:r>
      <w:r w:rsidRPr="003C0F54">
        <w:rPr>
          <w:rFonts w:ascii="Times New Roman" w:eastAsia="SimSun" w:hAnsi="Times New Roman" w:cs="Times New Roman"/>
          <w:lang w:val="sr-Latn-RS" w:eastAsia="zh-CN"/>
        </w:rPr>
        <w:t>1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Статичка и динамичка анализа плоча од функционално </w:t>
      </w:r>
      <w:proofErr w:type="spellStart"/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градијентно</w:t>
      </w:r>
      <w:proofErr w:type="spellEnd"/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распоређених материјала</w:t>
      </w:r>
      <w:r w:rsidRPr="003C0F5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</w:t>
      </w:r>
      <w:proofErr w:type="spellStart"/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Чукановића</w:t>
      </w:r>
      <w:proofErr w:type="spellEnd"/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1270C" w:rsidRPr="003C0F5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71270C" w:rsidRPr="003C0F5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="003C0F54"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3C0F54"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1270C" w:rsidRPr="003C0F5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3C0F54"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3C0F54"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1270C" w:rsidRPr="003C0F5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</w:t>
      </w:r>
      <w:r w:rsidR="003C0F54"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4</w:t>
      </w:r>
      <w:r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 w:rsidR="003C0F54"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71270C" w:rsidRPr="003C0F54" w:rsidRDefault="0071270C" w:rsidP="00712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3C0F5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Pr="003C0F54">
        <w:rPr>
          <w:rFonts w:ascii="Times New Roman" w:eastAsia="SimSun" w:hAnsi="Times New Roman" w:cs="Times New Roman"/>
          <w:i/>
          <w:iCs/>
          <w:lang w:eastAsia="zh-CN"/>
        </w:rPr>
        <w:t>2</w:t>
      </w:r>
      <w:r w:rsidR="003C0F54"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4</w:t>
      </w:r>
      <w:r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 w:rsidR="003C0F54"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Pr="003C0F5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E063E3" w:rsidRPr="00F94371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1270C" w:rsidRPr="00F94371" w:rsidRDefault="0071270C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063E3" w:rsidRPr="003C0F54" w:rsidRDefault="0071270C" w:rsidP="00E063E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="00E063E3" w:rsidRPr="003C0F54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E063E3" w:rsidRPr="00F94371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3C0F54" w:rsidRPr="003C0F54" w:rsidRDefault="003C0F54" w:rsidP="003C0F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71270C" w:rsidRPr="003C0F54" w:rsidRDefault="0071270C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063E3" w:rsidRPr="003C0F54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</w:t>
      </w:r>
      <w:r w:rsidR="0071270C" w:rsidRPr="003C0F54">
        <w:rPr>
          <w:rFonts w:ascii="Times New Roman" w:eastAsia="SimSun" w:hAnsi="Times New Roman" w:cs="Times New Roman"/>
          <w:lang w:val="sr-Cyrl-RS" w:eastAsia="zh-CN"/>
        </w:rPr>
        <w:t>3</w:t>
      </w:r>
      <w:r w:rsidRPr="003C0F54">
        <w:rPr>
          <w:rFonts w:ascii="Times New Roman" w:eastAsia="SimSun" w:hAnsi="Times New Roman" w:cs="Times New Roman"/>
          <w:lang w:val="sr-Cyrl-RS" w:eastAsia="zh-CN"/>
        </w:rPr>
        <w:t>.1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професор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Аутоматско управљање, флуидна техника и мерења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71270C" w:rsidRPr="003C0F54" w:rsidRDefault="0071270C" w:rsidP="0071270C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1270C" w:rsidRPr="003C0F54" w:rsidRDefault="0071270C" w:rsidP="0071270C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4.3.2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или ванредни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професор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Механика и механизми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E063E3" w:rsidRPr="003C0F54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3C0F54" w:rsidRDefault="00A35628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</w:t>
      </w:r>
      <w:r w:rsidR="00E063E3" w:rsidRPr="003C0F54">
        <w:rPr>
          <w:rFonts w:ascii="Times New Roman" w:eastAsia="SimSun" w:hAnsi="Times New Roman" w:cs="Times New Roman"/>
          <w:lang w:val="sr-Cyrl-RS" w:eastAsia="zh-CN"/>
        </w:rPr>
        <w:t>.</w:t>
      </w:r>
      <w:r w:rsidRPr="003C0F54">
        <w:rPr>
          <w:rFonts w:ascii="Times New Roman" w:eastAsia="SimSun" w:hAnsi="Times New Roman" w:cs="Times New Roman"/>
          <w:lang w:val="sr-Cyrl-RS" w:eastAsia="zh-CN"/>
        </w:rPr>
        <w:t>3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Машински материјали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E063E3" w:rsidRPr="003C0F54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E063E3" w:rsidRPr="003C0F54" w:rsidRDefault="00A35628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4.3.4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E063E3"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Производни и </w:t>
      </w:r>
      <w:proofErr w:type="spellStart"/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обрадни</w:t>
      </w:r>
      <w:proofErr w:type="spellEnd"/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процеси</w:t>
      </w:r>
      <w:r w:rsidR="00E063E3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232C55" w:rsidRPr="00F94371" w:rsidRDefault="00232C55" w:rsidP="00232C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Latn-RS" w:eastAsia="zh-CN"/>
        </w:rPr>
      </w:pPr>
    </w:p>
    <w:p w:rsidR="00232C55" w:rsidRPr="003C0F54" w:rsidRDefault="00232C55" w:rsidP="00232C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232C55" w:rsidRPr="003C0F54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32C55" w:rsidRPr="003C0F54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4.3.5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232C55" w:rsidRPr="00F94371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232C55" w:rsidRPr="003C0F54" w:rsidRDefault="00232C55" w:rsidP="00232C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4.3.6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3C0F54"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9D074D" w:rsidRPr="00F94371" w:rsidRDefault="009D074D" w:rsidP="009D074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063E3" w:rsidRPr="000F17B5" w:rsidRDefault="000F17B5" w:rsidP="000F17B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0F17B5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4.4. Информације </w:t>
      </w:r>
      <w:r w:rsidRPr="000F17B5">
        <w:rPr>
          <w:rFonts w:ascii="Times New Roman" w:eastAsia="SimSun" w:hAnsi="Times New Roman" w:cs="Times New Roman"/>
          <w:b/>
          <w:u w:val="single"/>
          <w:lang w:val="sr-Cyrl-RS" w:eastAsia="zh-CN"/>
        </w:rPr>
        <w:t>о наставном и научно-истраживачком раду редовних професора</w:t>
      </w:r>
    </w:p>
    <w:p w:rsidR="000F17B5" w:rsidRDefault="000F17B5" w:rsidP="000F17B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0F17B5" w:rsidRPr="003C0F54" w:rsidRDefault="000F17B5" w:rsidP="000F17B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0F17B5" w:rsidRDefault="000F17B5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0F17B5" w:rsidRDefault="000F17B5" w:rsidP="000F17B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0F17B5">
        <w:rPr>
          <w:rFonts w:ascii="Times New Roman" w:eastAsia="SimSun" w:hAnsi="Times New Roman" w:cs="Times New Roman"/>
          <w:lang w:val="sr-Cyrl-RS" w:eastAsia="zh-CN"/>
        </w:rPr>
        <w:t xml:space="preserve">4.4.1. </w:t>
      </w:r>
      <w:r>
        <w:rPr>
          <w:rFonts w:ascii="Times New Roman" w:eastAsia="SimSun" w:hAnsi="Times New Roman" w:cs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 w:cs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 w:cs="Times New Roman"/>
          <w:lang w:val="sr-Cyrl-RS" w:eastAsia="zh-CN"/>
        </w:rPr>
        <w:t xml:space="preserve"> проф. др Јованке Лукић, уже научне области: </w:t>
      </w:r>
      <w:r w:rsidRPr="000F17B5">
        <w:rPr>
          <w:rFonts w:ascii="Times New Roman" w:eastAsia="SimSun" w:hAnsi="Times New Roman" w:cs="Times New Roman"/>
          <w:lang w:val="sr-Cyrl-RS" w:eastAsia="zh-CN"/>
        </w:rPr>
        <w:t>Моторна возила и Друмски саобраћај</w:t>
      </w:r>
      <w:r>
        <w:rPr>
          <w:rFonts w:ascii="Times New Roman" w:eastAsia="SimSun" w:hAnsi="Times New Roman" w:cs="Times New Roman"/>
          <w:lang w:val="sr-Cyrl-RS" w:eastAsia="zh-CN"/>
        </w:rPr>
        <w:t>.</w:t>
      </w:r>
    </w:p>
    <w:p w:rsidR="000F17B5" w:rsidRDefault="000F17B5" w:rsidP="00723FEA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0F17B5" w:rsidRPr="000F17B5" w:rsidRDefault="000F17B5" w:rsidP="00723FEA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 xml:space="preserve">4.4.2. </w:t>
      </w:r>
      <w:r w:rsidRPr="000F17B5">
        <w:rPr>
          <w:rFonts w:ascii="Times New Roman" w:eastAsia="SimSun" w:hAnsi="Times New Roman" w:cs="Times New Roman"/>
          <w:lang w:val="sr-Cyrl-RS" w:eastAsia="zh-CN"/>
        </w:rPr>
        <w:t xml:space="preserve">Информација о наставном и научно-истраживачком раду проф. др </w:t>
      </w:r>
      <w:r>
        <w:rPr>
          <w:rFonts w:ascii="Times New Roman" w:eastAsia="SimSun" w:hAnsi="Times New Roman" w:cs="Times New Roman"/>
          <w:lang w:val="sr-Cyrl-RS" w:eastAsia="zh-CN"/>
        </w:rPr>
        <w:t>Радивоја Пешића, ужа</w:t>
      </w:r>
      <w:r w:rsidRPr="000F17B5">
        <w:rPr>
          <w:rFonts w:ascii="Times New Roman" w:eastAsia="SimSun" w:hAnsi="Times New Roman" w:cs="Times New Roman"/>
          <w:lang w:val="sr-Cyrl-R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RS" w:eastAsia="zh-CN"/>
        </w:rPr>
        <w:t>а</w:t>
      </w:r>
      <w:r w:rsidRPr="000F17B5">
        <w:rPr>
          <w:rFonts w:ascii="Times New Roman" w:eastAsia="SimSun" w:hAnsi="Times New Roman" w:cs="Times New Roman"/>
          <w:lang w:val="sr-Cyrl-RS" w:eastAsia="zh-CN"/>
        </w:rPr>
        <w:t xml:space="preserve"> област: Машинско инжењерство (Моторна возила и мотори СУС и Опрема моторних возила и мотора)</w:t>
      </w:r>
    </w:p>
    <w:p w:rsidR="000F17B5" w:rsidRDefault="000F17B5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bookmarkStart w:id="0" w:name="_GoBack"/>
      <w:bookmarkEnd w:id="0"/>
    </w:p>
    <w:p w:rsidR="00723FEA" w:rsidRPr="00DD047E" w:rsidRDefault="00B7342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723FEA"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723FEA" w:rsidRPr="00DD047E" w:rsidRDefault="00B7342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723FEA" w:rsidRPr="00844D6C" w:rsidRDefault="00844D6C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5201A8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6B024D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844D6C">
        <w:rPr>
          <w:rFonts w:ascii="Times New Roman" w:eastAsia="SimSun" w:hAnsi="Times New Roman" w:cs="Times New Roman"/>
          <w:i/>
          <w:lang w:val="sr-Cyrl-CS" w:eastAsia="zh-CN"/>
        </w:rPr>
        <w:t>Рачуноводство, ревизија и пословне финансије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844D6C"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</w:t>
      </w:r>
      <w:r w:rsid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2B5593" w:rsidRDefault="002B5593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844D6C">
        <w:rPr>
          <w:rFonts w:ascii="Times New Roman" w:eastAsia="SimSun" w:hAnsi="Times New Roman" w:cs="Times New Roman"/>
          <w:i/>
          <w:lang w:val="sr-Cyrl-CS" w:eastAsia="zh-CN"/>
        </w:rPr>
        <w:t>13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844D6C"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 xml:space="preserve">Материјал предат члану Комисије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6B024D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844D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D400D" w:rsidRDefault="002D400D" w:rsidP="002B55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D400D" w:rsidRDefault="002D400D" w:rsidP="002B55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D400D" w:rsidRDefault="002D400D" w:rsidP="002B55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B5593" w:rsidRPr="00DD047E" w:rsidRDefault="006E4FF5" w:rsidP="002B55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723FEA" w:rsidRPr="00DD047E" w:rsidRDefault="00C376B5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6E4FF5">
        <w:rPr>
          <w:rFonts w:ascii="Times New Roman" w:eastAsia="SimSun" w:hAnsi="Times New Roman" w:cs="Times New Roman"/>
          <w:i/>
          <w:lang w:val="sr-Cyrl-CS" w:eastAsia="zh-CN"/>
        </w:rPr>
        <w:t>Француска књижевност и култура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6E4FF5">
        <w:rPr>
          <w:rFonts w:ascii="Times New Roman" w:eastAsia="SimSun" w:hAnsi="Times New Roman" w:cs="Times New Roman"/>
          <w:lang w:val="sr-Cyrl-CS" w:eastAsia="zh-CN"/>
        </w:rPr>
        <w:t>Одсека за филологију Филолошко-уметничког факултета у Крагујевцу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 w:rsidR="00272F09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49257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272F09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61143" w:rsidRDefault="00F61143" w:rsidP="000947F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947FC" w:rsidRPr="00DD047E" w:rsidRDefault="000947FC" w:rsidP="000947F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34356C">
        <w:rPr>
          <w:rFonts w:ascii="Times New Roman" w:eastAsia="SimSun" w:hAnsi="Times New Roman" w:cs="Times New Roman"/>
          <w:i/>
          <w:lang w:val="sr-Cyrl-CS" w:eastAsia="zh-CN"/>
        </w:rPr>
        <w:t>Методика наставе ликовне културе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34356C">
        <w:rPr>
          <w:rFonts w:ascii="Times New Roman" w:eastAsia="SimSun" w:hAnsi="Times New Roman" w:cs="Times New Roman"/>
          <w:lang w:val="sr-Cyrl-CS" w:eastAsia="zh-CN"/>
        </w:rPr>
        <w:t>Одсека за примењену и ликовну уметност Филолошко-уметничког</w:t>
      </w:r>
      <w:r>
        <w:rPr>
          <w:rFonts w:ascii="Times New Roman" w:eastAsia="SimSun" w:hAnsi="Times New Roman" w:cs="Times New Roman"/>
          <w:lang w:val="sr-Cyrl-CS" w:eastAsia="zh-CN"/>
        </w:rPr>
        <w:t xml:space="preserve"> факултета у 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0947FC" w:rsidRPr="00DD047E" w:rsidRDefault="000947FC" w:rsidP="000947F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947FC" w:rsidRPr="00DD047E" w:rsidRDefault="000947FC" w:rsidP="000947F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</w:t>
      </w:r>
      <w:r w:rsidR="0034356C"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34356C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0947FC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3435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3435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3435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27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</w:t>
      </w:r>
      <w:r w:rsidR="003435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 недостацима 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34356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4356C" w:rsidRDefault="0034356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05.10.2016. године</w:t>
      </w:r>
    </w:p>
    <w:p w:rsidR="0034356C" w:rsidRDefault="0034356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05.10.2016. године</w:t>
      </w:r>
    </w:p>
    <w:p w:rsidR="0034356C" w:rsidRDefault="0034356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2E1A6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18.10.2016. године</w:t>
      </w:r>
    </w:p>
    <w:p w:rsidR="002E1A64" w:rsidRPr="00DD047E" w:rsidRDefault="002E1A64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19.10.2016. године</w:t>
      </w:r>
    </w:p>
    <w:p w:rsidR="000947FC" w:rsidRPr="00DD047E" w:rsidRDefault="000947FC" w:rsidP="000947F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2E1A6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2E1A6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947FC" w:rsidRPr="00DD047E" w:rsidRDefault="000947FC" w:rsidP="000947F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2E1A6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2E1A6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E2B3B" w:rsidRDefault="004E2B3B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2717E" w:rsidRDefault="0052717E" w:rsidP="0052717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2717E" w:rsidRPr="00DD047E" w:rsidRDefault="0052717E" w:rsidP="0052717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33114B" w:rsidRDefault="0033114B" w:rsidP="008826E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52717E" w:rsidRPr="00DD047E" w:rsidRDefault="0052717E" w:rsidP="0052717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наставник страног језика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Страни језици – Енглески језик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за машинство и грађевинарство у Краљеву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52717E" w:rsidRPr="00DD047E" w:rsidRDefault="0052717E" w:rsidP="0052717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2717E" w:rsidRPr="00DD047E" w:rsidRDefault="0052717E" w:rsidP="0052717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52717E" w:rsidRPr="00DD047E" w:rsidRDefault="0052717E" w:rsidP="0052717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271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2717E" w:rsidRPr="00DD04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2717E" w:rsidRPr="00DD04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 недостацима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271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 недостацима 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декану Факултета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271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.10.2016. године</w:t>
      </w:r>
    </w:p>
    <w:p w:rsidR="005271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 материјал предат члану Комисије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17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.10.2016. године</w:t>
      </w:r>
    </w:p>
    <w:p w:rsidR="005271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.10.2016. године</w:t>
      </w:r>
    </w:p>
    <w:p w:rsidR="0052717E" w:rsidRPr="00DD04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.10.2016. године</w:t>
      </w:r>
    </w:p>
    <w:p w:rsidR="0052717E" w:rsidRPr="00DD047E" w:rsidRDefault="0052717E" w:rsidP="0052717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2717E" w:rsidRPr="00DD047E" w:rsidRDefault="0052717E" w:rsidP="0052717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3D5F5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2717E" w:rsidRDefault="0052717E" w:rsidP="008826E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E0326B" w:rsidRPr="00A6673E" w:rsidRDefault="00E0326B" w:rsidP="00E0326B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E0326B" w:rsidRPr="00A6673E" w:rsidRDefault="00E0326B" w:rsidP="00E0326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0326B" w:rsidRPr="00475AA6" w:rsidRDefault="00210832" w:rsidP="00E0326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 факултет</w:t>
      </w:r>
      <w:r w:rsidR="00E0326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</w:t>
      </w:r>
      <w:r w:rsidR="00E0326B"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E0326B" w:rsidRPr="003A5DD4" w:rsidRDefault="00E0326B" w:rsidP="00E0326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0326B" w:rsidRPr="00EF34F9" w:rsidRDefault="00210832" w:rsidP="00E0326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E0326B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E0326B">
        <w:rPr>
          <w:rFonts w:ascii="Times New Roman" w:eastAsia="SimSun" w:hAnsi="Times New Roman" w:cs="Times New Roman"/>
          <w:lang w:val="sr-Cyrl-RS" w:eastAsia="zh-CN"/>
        </w:rPr>
        <w:t>2</w:t>
      </w:r>
      <w:r w:rsidR="00E0326B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E0326B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E0326B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E0326B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E0326B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Извршна власт у </w:t>
      </w:r>
      <w:proofErr w:type="spellStart"/>
      <w:r>
        <w:rPr>
          <w:rFonts w:ascii="Times New Roman" w:eastAsia="SimSun" w:hAnsi="Times New Roman" w:cs="Times New Roman"/>
          <w:b/>
          <w:bCs/>
          <w:lang w:val="sr-Cyrl-CS" w:eastAsia="zh-CN"/>
        </w:rPr>
        <w:t>полупредседничким</w:t>
      </w:r>
      <w:proofErr w:type="spellEnd"/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системима</w:t>
      </w:r>
      <w:r w:rsidR="00E0326B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E0326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E0326B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 факултета</w:t>
      </w:r>
      <w:r w:rsidR="00E0326B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E0326B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E0326B" w:rsidRPr="00EF34F9" w:rsidRDefault="00E0326B" w:rsidP="00E0326B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E0326B" w:rsidRPr="009A2A6E" w:rsidRDefault="00E0326B" w:rsidP="00E0326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210832"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0326B" w:rsidRDefault="00E0326B" w:rsidP="00E0326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210832"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0326B" w:rsidRPr="009A2A6E" w:rsidRDefault="00E0326B" w:rsidP="00E0326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210832">
        <w:rPr>
          <w:rFonts w:ascii="Times New Roman" w:eastAsia="SimSun" w:hAnsi="Times New Roman" w:cs="Times New Roman"/>
          <w:i/>
          <w:iCs/>
          <w:lang w:val="sr-Cyrl-C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0326B" w:rsidRPr="00501A13" w:rsidRDefault="00E0326B" w:rsidP="00E0326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</w:t>
      </w:r>
      <w:r w:rsidR="00210832">
        <w:rPr>
          <w:rFonts w:ascii="Times New Roman" w:eastAsia="SimSun" w:hAnsi="Times New Roman"/>
          <w:bCs/>
          <w:i/>
          <w:lang w:val="sr-Cyrl-RS" w:eastAsia="zh-CN"/>
        </w:rPr>
        <w:t>9</w:t>
      </w:r>
      <w:r>
        <w:rPr>
          <w:rFonts w:ascii="Times New Roman" w:eastAsia="SimSun" w:hAnsi="Times New Roman"/>
          <w:bCs/>
          <w:i/>
          <w:lang w:val="sr-Cyrl-RS" w:eastAsia="zh-CN"/>
        </w:rPr>
        <w:t>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0326B" w:rsidRPr="009A2A6E" w:rsidRDefault="00E0326B" w:rsidP="00E0326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="00210832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E0326B" w:rsidRPr="009A2A6E" w:rsidRDefault="00E0326B" w:rsidP="00E0326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постављено на сајт Универзитета </w:t>
      </w:r>
      <w:r w:rsidR="00210832">
        <w:rPr>
          <w:rFonts w:ascii="Times New Roman" w:eastAsia="SimSun" w:hAnsi="Times New Roman" w:cs="Times New Roman"/>
          <w:i/>
          <w:iCs/>
          <w:lang w:val="sr-Cyrl-CS" w:eastAsia="zh-CN"/>
        </w:rPr>
        <w:t>24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E0326B" w:rsidRPr="00501A13" w:rsidRDefault="00E0326B" w:rsidP="00E0326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="00210832"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E0326B" w:rsidRDefault="00E0326B" w:rsidP="008826E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0862D3" w:rsidRPr="00EF34F9" w:rsidRDefault="000862D3" w:rsidP="000862D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Право грађана на покрајинску аутономију у уставно-правном поретку Републике Србије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0862D3" w:rsidRPr="00EF34F9" w:rsidRDefault="000862D3" w:rsidP="000862D3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0862D3" w:rsidRPr="009A2A6E" w:rsidRDefault="000862D3" w:rsidP="000862D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16.08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862D3" w:rsidRDefault="000862D3" w:rsidP="000862D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="00716DEA">
        <w:rPr>
          <w:rFonts w:ascii="Times New Roman" w:eastAsia="SimSun" w:hAnsi="Times New Roman" w:cs="Times New Roman"/>
          <w:i/>
          <w:iCs/>
          <w:lang w:val="sr-Cyrl-RS" w:eastAsia="zh-CN"/>
        </w:rPr>
        <w:t>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862D3" w:rsidRPr="009A2A6E" w:rsidRDefault="000862D3" w:rsidP="000862D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</w:t>
      </w:r>
      <w:r w:rsidR="00716DE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о недостацима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="00716DEA">
        <w:rPr>
          <w:rFonts w:ascii="Times New Roman" w:eastAsia="SimSun" w:hAnsi="Times New Roman" w:cs="Times New Roman"/>
          <w:i/>
          <w:iCs/>
          <w:lang w:val="sr-Cyrl-CS" w:eastAsia="zh-CN"/>
        </w:rPr>
        <w:t>31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 w:rsidR="00716DEA"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862D3" w:rsidRDefault="000862D3" w:rsidP="000862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</w:t>
      </w:r>
      <w:r w:rsidR="00716DEA">
        <w:rPr>
          <w:rFonts w:ascii="Times New Roman" w:eastAsia="SimSun" w:hAnsi="Times New Roman"/>
          <w:bCs/>
          <w:i/>
          <w:lang w:val="sr-Cyrl-RS" w:eastAsia="zh-CN"/>
        </w:rPr>
        <w:t xml:space="preserve">о недостацима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декану Факултета </w:t>
      </w:r>
      <w:r w:rsidR="00716DEA">
        <w:rPr>
          <w:rFonts w:ascii="Times New Roman" w:eastAsia="SimSun" w:hAnsi="Times New Roman"/>
          <w:bCs/>
          <w:i/>
          <w:lang w:val="sr-Cyrl-RS" w:eastAsia="zh-CN"/>
        </w:rPr>
        <w:t>06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  <w:r w:rsidR="00716DEA"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16DEA" w:rsidRDefault="00716DEA" w:rsidP="000862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22.09.2016. године</w:t>
      </w:r>
    </w:p>
    <w:p w:rsidR="00716DEA" w:rsidRDefault="00716DEA" w:rsidP="000862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22.09.2016. године</w:t>
      </w:r>
    </w:p>
    <w:p w:rsidR="00716DEA" w:rsidRPr="00501A13" w:rsidRDefault="00716DEA" w:rsidP="000862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Одговор члана Комисије 27.09.2016. године</w:t>
      </w:r>
    </w:p>
    <w:p w:rsidR="000862D3" w:rsidRPr="009A2A6E" w:rsidRDefault="000862D3" w:rsidP="000862D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на сајт факултета </w:t>
      </w:r>
      <w:r w:rsidR="00716DEA">
        <w:rPr>
          <w:rFonts w:ascii="Times New Roman" w:eastAsia="SimSun" w:hAnsi="Times New Roman" w:cs="Times New Roman"/>
          <w:i/>
          <w:iCs/>
          <w:lang w:val="sr-Cyrl-CS" w:eastAsia="zh-CN"/>
        </w:rPr>
        <w:t>12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862D3" w:rsidRPr="009A2A6E" w:rsidRDefault="000862D3" w:rsidP="000862D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постављено на сајт Универзитета </w:t>
      </w:r>
      <w:r w:rsidR="00716DEA">
        <w:rPr>
          <w:rFonts w:ascii="Times New Roman" w:eastAsia="SimSun" w:hAnsi="Times New Roman" w:cs="Times New Roman"/>
          <w:i/>
          <w:iCs/>
          <w:lang w:val="sr-Cyrl-CS" w:eastAsia="zh-CN"/>
        </w:rPr>
        <w:t>12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0862D3" w:rsidRPr="00501A13" w:rsidRDefault="000862D3" w:rsidP="000862D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25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0862D3" w:rsidRDefault="000862D3" w:rsidP="008826E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8826EB" w:rsidRDefault="008826EB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D3BEC" w:rsidRDefault="009D3BEC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33114B" w:rsidRDefault="004E2B3B" w:rsidP="00723FE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DD6293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="00723FEA" w:rsidRPr="0033114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723FEA" w:rsidRPr="0033114B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D6293" w:rsidRPr="0033114B" w:rsidRDefault="00DD6293" w:rsidP="00DD629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</w:t>
      </w: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DD6293" w:rsidRPr="0033114B" w:rsidRDefault="00DD6293" w:rsidP="00DD6293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DD6293" w:rsidRPr="0033114B" w:rsidRDefault="00DD6293" w:rsidP="00DD629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33114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Менаџмент и пословна економија</w:t>
      </w:r>
      <w:r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D6293" w:rsidRDefault="00DD6293" w:rsidP="00D10E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10E27" w:rsidRPr="0033114B" w:rsidRDefault="00AA7AA8" w:rsidP="00D10E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="00D10E27"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D10E27" w:rsidRPr="0033114B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DD6293" w:rsidRPr="0033114B" w:rsidRDefault="00DD6293" w:rsidP="00DD629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33114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Дијахронија српског језика</w:t>
      </w:r>
      <w:r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D6293" w:rsidRDefault="00DD6293" w:rsidP="00D10E27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D10E27" w:rsidRPr="0033114B" w:rsidRDefault="004E2B3B" w:rsidP="00D10E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</w:t>
      </w:r>
      <w:r w:rsidR="00D10E27" w:rsidRPr="0033114B">
        <w:rPr>
          <w:rFonts w:ascii="Times New Roman" w:eastAsia="SimSun" w:hAnsi="Times New Roman" w:cs="Times New Roman"/>
          <w:lang w:val="sr-Cyrl-RS" w:eastAsia="zh-CN"/>
        </w:rPr>
        <w:t>.</w:t>
      </w:r>
      <w:r w:rsidR="00DD6293">
        <w:rPr>
          <w:rFonts w:ascii="Times New Roman" w:eastAsia="SimSun" w:hAnsi="Times New Roman" w:cs="Times New Roman"/>
          <w:lang w:val="sr-Cyrl-RS" w:eastAsia="zh-CN"/>
        </w:rPr>
        <w:t>3</w:t>
      </w:r>
      <w:r w:rsidR="00D10E27" w:rsidRPr="0033114B">
        <w:rPr>
          <w:rFonts w:ascii="Times New Roman" w:eastAsia="SimSun" w:hAnsi="Times New Roman" w:cs="Times New Roman"/>
          <w:lang w:val="sr-Cyrl-RS" w:eastAsia="zh-CN"/>
        </w:rPr>
        <w:t>.</w:t>
      </w:r>
      <w:r w:rsidR="00DD6293">
        <w:rPr>
          <w:rFonts w:ascii="Times New Roman" w:eastAsia="SimSun" w:hAnsi="Times New Roman" w:cs="Times New Roman"/>
          <w:lang w:val="sr-Latn-RS" w:eastAsia="zh-CN"/>
        </w:rPr>
        <w:t>3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D10E27"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10E27"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AA7AA8">
        <w:rPr>
          <w:rFonts w:ascii="Times New Roman" w:eastAsia="SimSun" w:hAnsi="Times New Roman" w:cs="Times New Roman"/>
          <w:b/>
          <w:bCs/>
          <w:lang w:val="sr-Cyrl-RS" w:eastAsia="zh-CN"/>
        </w:rPr>
        <w:t>наставник страног језика</w:t>
      </w:r>
      <w:r w:rsidR="00D10E27"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10E27" w:rsidRPr="0033114B">
        <w:rPr>
          <w:rFonts w:ascii="Times New Roman" w:eastAsia="SimSun" w:hAnsi="Times New Roman" w:cs="Times New Roman"/>
          <w:bCs/>
          <w:lang w:val="sr-Cyrl-RS" w:eastAsia="zh-CN"/>
        </w:rPr>
        <w:t>за ужу научну област</w:t>
      </w:r>
      <w:r w:rsidR="0033114B"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AA7AA8">
        <w:rPr>
          <w:rFonts w:ascii="Times New Roman" w:eastAsia="SimSun" w:hAnsi="Times New Roman" w:cs="Times New Roman"/>
          <w:b/>
          <w:bCs/>
          <w:lang w:val="sr-Cyrl-RS" w:eastAsia="zh-CN"/>
        </w:rPr>
        <w:t>Италијански језик</w:t>
      </w:r>
      <w:r w:rsidR="00D10E27"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10E27" w:rsidRPr="003238DD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3E6272" w:rsidRDefault="003E6272" w:rsidP="0041353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1353C" w:rsidRPr="005219F2" w:rsidRDefault="0041353C" w:rsidP="0041353C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5154E3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41353C" w:rsidRPr="00723FEA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1353C" w:rsidRPr="00DD047E" w:rsidRDefault="00AA7AA8" w:rsidP="004135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="0041353C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41353C" w:rsidRPr="00723FEA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1353C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 w:rsidR="005154E3">
        <w:rPr>
          <w:rFonts w:ascii="Times New Roman" w:eastAsia="SimSun" w:hAnsi="Times New Roman" w:cs="Times New Roman"/>
          <w:lang w:val="sr-Cyrl-RS" w:eastAsia="zh-CN"/>
        </w:rPr>
        <w:t>4</w:t>
      </w:r>
      <w:r w:rsidRPr="005219F2">
        <w:rPr>
          <w:rFonts w:ascii="Times New Roman" w:eastAsia="SimSun" w:hAnsi="Times New Roman" w:cs="Times New Roman"/>
          <w:lang w:val="sr-Cyrl-RS" w:eastAsia="zh-CN"/>
        </w:rPr>
        <w:t>.1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AA7AA8"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Павићевић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AA7AA8">
        <w:rPr>
          <w:rFonts w:ascii="Times New Roman" w:eastAsia="SimSun" w:hAnsi="Times New Roman" w:cs="Times New Roman"/>
          <w:bCs/>
          <w:i/>
          <w:lang w:val="sr-Cyrl-RS" w:eastAsia="zh-CN"/>
        </w:rPr>
        <w:t>Право ретенције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DF6C96" w:rsidRDefault="00DF6C96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F6C96" w:rsidRPr="005219F2" w:rsidRDefault="00DF6C96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0B01D4" w:rsidRDefault="000B01D4" w:rsidP="007579F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DD047E" w:rsidRDefault="007579FA" w:rsidP="007579F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5154E3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F507EB" w:rsidRDefault="00F507EB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507EB" w:rsidRPr="00DD047E" w:rsidRDefault="0018379C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="00F507E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F507EB" w:rsidRDefault="00F507EB" w:rsidP="00F507E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B4505F" w:rsidRDefault="007579FA" w:rsidP="00B4505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5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5154E3">
        <w:rPr>
          <w:rFonts w:ascii="Times New Roman" w:eastAsia="SimSun" w:hAnsi="Times New Roman" w:cs="Times New Roman"/>
          <w:lang w:val="sr-Cyrl-RS" w:eastAsia="zh-CN"/>
        </w:rPr>
        <w:t>5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18379C">
        <w:rPr>
          <w:rFonts w:ascii="Times New Roman" w:eastAsia="SimSun" w:hAnsi="Times New Roman" w:cs="Times New Roman"/>
          <w:b/>
          <w:bCs/>
          <w:lang w:val="sr-Cyrl-RS" w:eastAsia="zh-CN"/>
        </w:rPr>
        <w:t>Јована Вујичића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F507EB"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18379C">
        <w:rPr>
          <w:rFonts w:ascii="Times New Roman" w:eastAsia="SimSun" w:hAnsi="Times New Roman" w:cs="Times New Roman"/>
          <w:b/>
          <w:bCs/>
          <w:lang w:val="sr-Cyrl-RS" w:eastAsia="zh-CN"/>
        </w:rPr>
        <w:t>Утицај промењених околности на дејство уговора о међународној продаји робе</w:t>
      </w:r>
      <w:r w:rsidR="00F507EB"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E6272" w:rsidRPr="00F32274" w:rsidRDefault="003E6272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9D074D" w:rsidRDefault="009D074D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61143" w:rsidRDefault="00F61143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723FEA" w:rsidRPr="00DC19DB" w:rsidRDefault="00D91830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6</w:t>
      </w:r>
      <w:r w:rsid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. </w:t>
      </w:r>
      <w:r w:rsidR="00723FEA" w:rsidRP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</w:t>
      </w:r>
      <w:r w:rsidR="00723FEA" w:rsidRPr="00DC19DB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.</w:t>
      </w:r>
    </w:p>
    <w:p w:rsidR="00623291" w:rsidRDefault="00623291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723FEA" w:rsidRPr="0087655B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23FEA" w:rsidRPr="0087655B" w:rsidRDefault="00723FEA" w:rsidP="00723FEA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 w:rsidR="00B4505F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AC5DF7" w:rsidRPr="0027596D" w:rsidRDefault="0027596D" w:rsidP="005909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Проректор за </w:t>
      </w:r>
      <w:r w:rsidR="005909FD">
        <w:rPr>
          <w:rFonts w:ascii="Times New Roman" w:eastAsia="Times New Roman" w:hAnsi="Times New Roman" w:cs="Times New Roman"/>
          <w:b/>
          <w:lang w:val="sr-Cyrl-CS"/>
        </w:rPr>
        <w:t>наставу и студентска питања</w:t>
      </w:r>
    </w:p>
    <w:p w:rsidR="0027596D" w:rsidRPr="0027596D" w:rsidRDefault="0027596D" w:rsidP="00AC5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723FEA" w:rsidRPr="0027596D" w:rsidRDefault="005909FD" w:rsidP="00AC5DF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lang w:val="sr-Cyrl-CS"/>
        </w:rPr>
        <w:t>Академик п</w:t>
      </w:r>
      <w:r w:rsidR="00AC5DF7" w:rsidRPr="0027596D">
        <w:rPr>
          <w:rFonts w:ascii="Times New Roman" w:eastAsia="Times New Roman" w:hAnsi="Times New Roman" w:cs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lang w:val="sr-Cyrl-CS"/>
        </w:rPr>
        <w:t>Радован Вукадиновић</w:t>
      </w:r>
    </w:p>
    <w:p w:rsidR="009B60ED" w:rsidRDefault="009B60ED"/>
    <w:sectPr w:rsidR="009B60ED" w:rsidSect="00723F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EA"/>
    <w:rsid w:val="000210FA"/>
    <w:rsid w:val="00052070"/>
    <w:rsid w:val="00053E27"/>
    <w:rsid w:val="000650C4"/>
    <w:rsid w:val="00073F1B"/>
    <w:rsid w:val="000862D3"/>
    <w:rsid w:val="000931B0"/>
    <w:rsid w:val="000947FC"/>
    <w:rsid w:val="000973FB"/>
    <w:rsid w:val="000B01D4"/>
    <w:rsid w:val="000B7420"/>
    <w:rsid w:val="000F0448"/>
    <w:rsid w:val="000F17B5"/>
    <w:rsid w:val="00121F19"/>
    <w:rsid w:val="00122F21"/>
    <w:rsid w:val="00126D51"/>
    <w:rsid w:val="00130413"/>
    <w:rsid w:val="001357F5"/>
    <w:rsid w:val="00137D82"/>
    <w:rsid w:val="00143D71"/>
    <w:rsid w:val="0017113A"/>
    <w:rsid w:val="0018379C"/>
    <w:rsid w:val="00193C6B"/>
    <w:rsid w:val="001A268C"/>
    <w:rsid w:val="001B6F0B"/>
    <w:rsid w:val="001B7E41"/>
    <w:rsid w:val="001D2111"/>
    <w:rsid w:val="001F6A59"/>
    <w:rsid w:val="00203D81"/>
    <w:rsid w:val="00206F47"/>
    <w:rsid w:val="00210832"/>
    <w:rsid w:val="00232C55"/>
    <w:rsid w:val="00236E4F"/>
    <w:rsid w:val="00251BB0"/>
    <w:rsid w:val="00272F09"/>
    <w:rsid w:val="002757D1"/>
    <w:rsid w:val="0027596D"/>
    <w:rsid w:val="002925C0"/>
    <w:rsid w:val="002B5593"/>
    <w:rsid w:val="002B6A55"/>
    <w:rsid w:val="002D065B"/>
    <w:rsid w:val="002D400D"/>
    <w:rsid w:val="002D54B7"/>
    <w:rsid w:val="002E1A64"/>
    <w:rsid w:val="002E73EF"/>
    <w:rsid w:val="002F5192"/>
    <w:rsid w:val="003130A7"/>
    <w:rsid w:val="00320055"/>
    <w:rsid w:val="00321B6E"/>
    <w:rsid w:val="00322B41"/>
    <w:rsid w:val="003238DD"/>
    <w:rsid w:val="00326C7D"/>
    <w:rsid w:val="00327A65"/>
    <w:rsid w:val="0033114B"/>
    <w:rsid w:val="0033451B"/>
    <w:rsid w:val="0034356C"/>
    <w:rsid w:val="00347943"/>
    <w:rsid w:val="00351623"/>
    <w:rsid w:val="003546D6"/>
    <w:rsid w:val="00356778"/>
    <w:rsid w:val="003B49B2"/>
    <w:rsid w:val="003C0F54"/>
    <w:rsid w:val="003D2F6B"/>
    <w:rsid w:val="003D5A6F"/>
    <w:rsid w:val="003D5F5C"/>
    <w:rsid w:val="003E2473"/>
    <w:rsid w:val="003E6272"/>
    <w:rsid w:val="0041353C"/>
    <w:rsid w:val="00420038"/>
    <w:rsid w:val="004359E4"/>
    <w:rsid w:val="00450763"/>
    <w:rsid w:val="00450C8C"/>
    <w:rsid w:val="00465463"/>
    <w:rsid w:val="00483373"/>
    <w:rsid w:val="0049257C"/>
    <w:rsid w:val="004D7482"/>
    <w:rsid w:val="004E2B3B"/>
    <w:rsid w:val="005041FC"/>
    <w:rsid w:val="00514764"/>
    <w:rsid w:val="005154E3"/>
    <w:rsid w:val="005201A8"/>
    <w:rsid w:val="005219F2"/>
    <w:rsid w:val="0052262B"/>
    <w:rsid w:val="0052717E"/>
    <w:rsid w:val="0054084B"/>
    <w:rsid w:val="00545536"/>
    <w:rsid w:val="00546DDE"/>
    <w:rsid w:val="00550809"/>
    <w:rsid w:val="005909FD"/>
    <w:rsid w:val="005D2317"/>
    <w:rsid w:val="005E6B4D"/>
    <w:rsid w:val="00606059"/>
    <w:rsid w:val="00623291"/>
    <w:rsid w:val="00642E77"/>
    <w:rsid w:val="00652B65"/>
    <w:rsid w:val="0065625D"/>
    <w:rsid w:val="00656A5E"/>
    <w:rsid w:val="006602E1"/>
    <w:rsid w:val="00672F1B"/>
    <w:rsid w:val="00672F46"/>
    <w:rsid w:val="00677C66"/>
    <w:rsid w:val="00687BB4"/>
    <w:rsid w:val="006B024D"/>
    <w:rsid w:val="006C24E1"/>
    <w:rsid w:val="006D212E"/>
    <w:rsid w:val="006E2A4A"/>
    <w:rsid w:val="006E4FF5"/>
    <w:rsid w:val="006F2BB6"/>
    <w:rsid w:val="006F44C6"/>
    <w:rsid w:val="00701213"/>
    <w:rsid w:val="00701D83"/>
    <w:rsid w:val="0071270C"/>
    <w:rsid w:val="007139CF"/>
    <w:rsid w:val="00714A06"/>
    <w:rsid w:val="00716DEA"/>
    <w:rsid w:val="00723FEA"/>
    <w:rsid w:val="00756D31"/>
    <w:rsid w:val="007579FA"/>
    <w:rsid w:val="00770596"/>
    <w:rsid w:val="007749BB"/>
    <w:rsid w:val="00774C54"/>
    <w:rsid w:val="0079152A"/>
    <w:rsid w:val="007A1E4D"/>
    <w:rsid w:val="007A66C0"/>
    <w:rsid w:val="007B22FA"/>
    <w:rsid w:val="007D3154"/>
    <w:rsid w:val="007D33DF"/>
    <w:rsid w:val="007D5234"/>
    <w:rsid w:val="00836411"/>
    <w:rsid w:val="008409CC"/>
    <w:rsid w:val="00844D6C"/>
    <w:rsid w:val="00863F21"/>
    <w:rsid w:val="00864252"/>
    <w:rsid w:val="00864C02"/>
    <w:rsid w:val="0087788F"/>
    <w:rsid w:val="008826EB"/>
    <w:rsid w:val="008850DD"/>
    <w:rsid w:val="008A5458"/>
    <w:rsid w:val="008E61CD"/>
    <w:rsid w:val="008F0C81"/>
    <w:rsid w:val="00913DF7"/>
    <w:rsid w:val="00935E8F"/>
    <w:rsid w:val="00937DEC"/>
    <w:rsid w:val="009475F5"/>
    <w:rsid w:val="00957380"/>
    <w:rsid w:val="00982873"/>
    <w:rsid w:val="00986559"/>
    <w:rsid w:val="00990114"/>
    <w:rsid w:val="00990FD3"/>
    <w:rsid w:val="009978E9"/>
    <w:rsid w:val="009A42B4"/>
    <w:rsid w:val="009B60ED"/>
    <w:rsid w:val="009B73A0"/>
    <w:rsid w:val="009C3F6F"/>
    <w:rsid w:val="009D074D"/>
    <w:rsid w:val="009D3BEC"/>
    <w:rsid w:val="00A120DA"/>
    <w:rsid w:val="00A2327E"/>
    <w:rsid w:val="00A35628"/>
    <w:rsid w:val="00A37C68"/>
    <w:rsid w:val="00A406B9"/>
    <w:rsid w:val="00A51C38"/>
    <w:rsid w:val="00A64AFE"/>
    <w:rsid w:val="00A76195"/>
    <w:rsid w:val="00A968AC"/>
    <w:rsid w:val="00AA7AA8"/>
    <w:rsid w:val="00AB201A"/>
    <w:rsid w:val="00AB617E"/>
    <w:rsid w:val="00AB6F21"/>
    <w:rsid w:val="00AB778A"/>
    <w:rsid w:val="00AC5DF7"/>
    <w:rsid w:val="00AD195F"/>
    <w:rsid w:val="00AD50CD"/>
    <w:rsid w:val="00AD6AA2"/>
    <w:rsid w:val="00AE734E"/>
    <w:rsid w:val="00AE7979"/>
    <w:rsid w:val="00AF319A"/>
    <w:rsid w:val="00AF5252"/>
    <w:rsid w:val="00B047B5"/>
    <w:rsid w:val="00B4505F"/>
    <w:rsid w:val="00B5400D"/>
    <w:rsid w:val="00B55966"/>
    <w:rsid w:val="00B7342A"/>
    <w:rsid w:val="00B80F4E"/>
    <w:rsid w:val="00B90EBC"/>
    <w:rsid w:val="00BA0AF4"/>
    <w:rsid w:val="00BB0179"/>
    <w:rsid w:val="00BB0653"/>
    <w:rsid w:val="00BB065A"/>
    <w:rsid w:val="00BB5ACE"/>
    <w:rsid w:val="00BE7F39"/>
    <w:rsid w:val="00C21D0B"/>
    <w:rsid w:val="00C312AA"/>
    <w:rsid w:val="00C35B9A"/>
    <w:rsid w:val="00C376B5"/>
    <w:rsid w:val="00C4471B"/>
    <w:rsid w:val="00C53F69"/>
    <w:rsid w:val="00C6245A"/>
    <w:rsid w:val="00CA78BD"/>
    <w:rsid w:val="00CB2238"/>
    <w:rsid w:val="00CB7AF0"/>
    <w:rsid w:val="00CD39F8"/>
    <w:rsid w:val="00D10E27"/>
    <w:rsid w:val="00D25642"/>
    <w:rsid w:val="00D40A8F"/>
    <w:rsid w:val="00D43E8E"/>
    <w:rsid w:val="00D6478A"/>
    <w:rsid w:val="00D82290"/>
    <w:rsid w:val="00D91830"/>
    <w:rsid w:val="00D9323E"/>
    <w:rsid w:val="00D947F5"/>
    <w:rsid w:val="00DB2066"/>
    <w:rsid w:val="00DC19DB"/>
    <w:rsid w:val="00DC531D"/>
    <w:rsid w:val="00DD047E"/>
    <w:rsid w:val="00DD6293"/>
    <w:rsid w:val="00DF6C96"/>
    <w:rsid w:val="00DF7890"/>
    <w:rsid w:val="00E00060"/>
    <w:rsid w:val="00E0326B"/>
    <w:rsid w:val="00E063E3"/>
    <w:rsid w:val="00E37D76"/>
    <w:rsid w:val="00E45823"/>
    <w:rsid w:val="00E733D5"/>
    <w:rsid w:val="00E81DC0"/>
    <w:rsid w:val="00E84BD3"/>
    <w:rsid w:val="00E92C76"/>
    <w:rsid w:val="00EA27ED"/>
    <w:rsid w:val="00EA4BF4"/>
    <w:rsid w:val="00EA5366"/>
    <w:rsid w:val="00EC7DD4"/>
    <w:rsid w:val="00ED01E3"/>
    <w:rsid w:val="00ED5716"/>
    <w:rsid w:val="00EE0ED6"/>
    <w:rsid w:val="00EE6FF6"/>
    <w:rsid w:val="00F10F6C"/>
    <w:rsid w:val="00F32274"/>
    <w:rsid w:val="00F41552"/>
    <w:rsid w:val="00F416B7"/>
    <w:rsid w:val="00F507EB"/>
    <w:rsid w:val="00F55CB2"/>
    <w:rsid w:val="00F61143"/>
    <w:rsid w:val="00F63C43"/>
    <w:rsid w:val="00F70E16"/>
    <w:rsid w:val="00F7276B"/>
    <w:rsid w:val="00F8261D"/>
    <w:rsid w:val="00F832DE"/>
    <w:rsid w:val="00F871F8"/>
    <w:rsid w:val="00F90280"/>
    <w:rsid w:val="00F94371"/>
    <w:rsid w:val="00FC2864"/>
    <w:rsid w:val="00FD210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6777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2016-12-02T12:51:00Z</cp:lastPrinted>
  <dcterms:created xsi:type="dcterms:W3CDTF">2016-12-02T11:48:00Z</dcterms:created>
  <dcterms:modified xsi:type="dcterms:W3CDTF">2016-12-02T13:05:00Z</dcterms:modified>
</cp:coreProperties>
</file>